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55" w:rsidRPr="00CF6937" w:rsidRDefault="009D7C55" w:rsidP="00066E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F6937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66ED4" w:rsidRPr="00CF6937">
        <w:rPr>
          <w:rFonts w:ascii="Times New Roman" w:hAnsi="Times New Roman" w:cs="Times New Roman"/>
          <w:sz w:val="24"/>
          <w:szCs w:val="24"/>
        </w:rPr>
        <w:t>0</w:t>
      </w:r>
      <w:r w:rsidR="00634459">
        <w:rPr>
          <w:rFonts w:ascii="Times New Roman" w:hAnsi="Times New Roman" w:cs="Times New Roman"/>
          <w:sz w:val="24"/>
          <w:szCs w:val="24"/>
        </w:rPr>
        <w:t>9</w:t>
      </w:r>
      <w:r w:rsidRPr="00CF6937">
        <w:rPr>
          <w:rFonts w:ascii="Times New Roman" w:hAnsi="Times New Roman" w:cs="Times New Roman"/>
          <w:sz w:val="24"/>
          <w:szCs w:val="24"/>
        </w:rPr>
        <w:t>.</w:t>
      </w:r>
      <w:r w:rsidR="00066ED4" w:rsidRPr="00CF6937">
        <w:rPr>
          <w:rFonts w:ascii="Times New Roman" w:hAnsi="Times New Roman" w:cs="Times New Roman"/>
          <w:sz w:val="24"/>
          <w:szCs w:val="24"/>
        </w:rPr>
        <w:t>11</w:t>
      </w:r>
      <w:r w:rsidRPr="00CF6937">
        <w:rPr>
          <w:rFonts w:ascii="Times New Roman" w:hAnsi="Times New Roman" w:cs="Times New Roman"/>
          <w:sz w:val="24"/>
          <w:szCs w:val="24"/>
        </w:rPr>
        <w:t>.2020</w:t>
      </w:r>
    </w:p>
    <w:p w:rsidR="009D7C55" w:rsidRPr="00CF6937" w:rsidRDefault="009D7C55" w:rsidP="009D7C55">
      <w:pPr>
        <w:pStyle w:val="a4"/>
        <w:spacing w:before="0" w:beforeAutospacing="0" w:after="0" w:afterAutospacing="0"/>
      </w:pPr>
      <w:r w:rsidRPr="00CF6937">
        <w:t>Предмет: русский язык</w:t>
      </w:r>
    </w:p>
    <w:p w:rsidR="009D7C55" w:rsidRPr="00CF6937" w:rsidRDefault="009D7C55" w:rsidP="009D7C55">
      <w:pPr>
        <w:pStyle w:val="a4"/>
        <w:spacing w:before="0" w:beforeAutospacing="0" w:after="0" w:afterAutospacing="0"/>
      </w:pPr>
      <w:r w:rsidRPr="00CF6937">
        <w:t>Группа: К-11</w:t>
      </w:r>
    </w:p>
    <w:p w:rsidR="009D7C55" w:rsidRPr="00634459" w:rsidRDefault="009D7C55" w:rsidP="009D7C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6937">
        <w:rPr>
          <w:rFonts w:ascii="Times New Roman" w:hAnsi="Times New Roman" w:cs="Times New Roman"/>
          <w:sz w:val="24"/>
          <w:szCs w:val="24"/>
        </w:rPr>
        <w:t xml:space="preserve">Тема: </w:t>
      </w:r>
      <w:r w:rsidR="006344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34459" w:rsidRPr="006344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Русская лексика с точки зрения ее происхождения. Лексика с точки зрения ее употребления</w:t>
      </w:r>
      <w:r w:rsidR="006344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F6937" w:rsidRPr="00634459" w:rsidRDefault="00CF6937" w:rsidP="00066ED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85516" w:rsidRPr="00B85516" w:rsidRDefault="00CF3884" w:rsidP="00B85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1:</w:t>
      </w:r>
      <w:r w:rsidRPr="00B855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85516" w:rsidRPr="00B85516">
        <w:rPr>
          <w:rFonts w:ascii="Times New Roman" w:hAnsi="Times New Roman" w:cs="Times New Roman"/>
          <w:sz w:val="24"/>
          <w:szCs w:val="24"/>
        </w:rPr>
        <w:t>Повторить теоретический материал</w:t>
      </w:r>
      <w:r w:rsidR="00B85516">
        <w:rPr>
          <w:rFonts w:ascii="Times New Roman" w:hAnsi="Times New Roman" w:cs="Times New Roman"/>
          <w:sz w:val="24"/>
          <w:szCs w:val="24"/>
        </w:rPr>
        <w:t>, сделать краткие записи.</w:t>
      </w:r>
    </w:p>
    <w:p w:rsidR="00B85516" w:rsidRDefault="00B85516" w:rsidP="00B85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516" w:rsidRPr="00B85516" w:rsidRDefault="00B85516" w:rsidP="00B85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516">
        <w:rPr>
          <w:rFonts w:ascii="Times New Roman" w:hAnsi="Times New Roman" w:cs="Times New Roman"/>
          <w:b/>
          <w:sz w:val="24"/>
          <w:szCs w:val="24"/>
        </w:rPr>
        <w:t>Лексика с точки зрения происхождения</w:t>
      </w:r>
    </w:p>
    <w:p w:rsidR="00B85516" w:rsidRPr="00B85516" w:rsidRDefault="00B85516" w:rsidP="00B85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516">
        <w:rPr>
          <w:rFonts w:ascii="Times New Roman" w:hAnsi="Times New Roman" w:cs="Times New Roman"/>
          <w:sz w:val="24"/>
          <w:szCs w:val="24"/>
        </w:rPr>
        <w:t xml:space="preserve">Русский язык существует много веков, и за многие столетия он претерпел немало изменений. Изменился его словарный состав, не остался неизменным и грамматический строй языка, и звуковая система. </w:t>
      </w:r>
    </w:p>
    <w:p w:rsidR="00B85516" w:rsidRPr="00B85516" w:rsidRDefault="00B85516" w:rsidP="00B85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516">
        <w:rPr>
          <w:rFonts w:ascii="Times New Roman" w:hAnsi="Times New Roman" w:cs="Times New Roman"/>
          <w:sz w:val="24"/>
          <w:szCs w:val="24"/>
        </w:rPr>
        <w:t>Самые значительные изменения происходят в словарном составе языка. Существуют два основных пути формирования лексики: прямой путь, при котором из имеющихся в языке элементов возникают исконно русские слова, и путь заимствования, при котором новые слова приходят со стороны, из других языков.</w:t>
      </w:r>
    </w:p>
    <w:p w:rsidR="00B85516" w:rsidRPr="00B85516" w:rsidRDefault="00B85516" w:rsidP="00B8551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</w:pPr>
      <w:r w:rsidRPr="00B85516">
        <w:rPr>
          <w:rFonts w:ascii="Times New Roman" w:eastAsia="Calibri" w:hAnsi="Times New Roman" w:cs="Times New Roman"/>
          <w:sz w:val="24"/>
          <w:szCs w:val="24"/>
        </w:rPr>
        <w:t>Считается, что словарный состав русского языка сформировался из трех направлений: старославянского, исконно русского и путем заимствований.</w:t>
      </w:r>
    </w:p>
    <w:p w:rsidR="00B85516" w:rsidRPr="00B85516" w:rsidRDefault="00B85516" w:rsidP="00B85516">
      <w:pPr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B85516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 xml:space="preserve">Исконно русская – </w:t>
      </w:r>
      <w:r w:rsidRPr="00B85516">
        <w:rPr>
          <w:rFonts w:ascii="Times New Roman" w:hAnsi="Times New Roman" w:cs="Times New Roman"/>
          <w:i/>
          <w:iCs/>
          <w:kern w:val="24"/>
          <w:sz w:val="24"/>
          <w:szCs w:val="24"/>
        </w:rPr>
        <w:t>это слова, которые образуются внутри языка при помощи его собственных языковых средств</w:t>
      </w:r>
    </w:p>
    <w:p w:rsidR="00B85516" w:rsidRPr="00B85516" w:rsidRDefault="00B85516" w:rsidP="00B85516">
      <w:pPr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B85516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 xml:space="preserve">Заимствованная лексика – </w:t>
      </w:r>
      <w:r w:rsidRPr="00B85516">
        <w:rPr>
          <w:rFonts w:ascii="Times New Roman" w:hAnsi="Times New Roman" w:cs="Times New Roman"/>
          <w:i/>
          <w:iCs/>
          <w:kern w:val="24"/>
          <w:sz w:val="24"/>
          <w:szCs w:val="24"/>
        </w:rPr>
        <w:t>это слова, пришедшие из других языков</w:t>
      </w:r>
    </w:p>
    <w:p w:rsidR="00B85516" w:rsidRPr="00B85516" w:rsidRDefault="00B85516" w:rsidP="00B855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5516">
        <w:rPr>
          <w:rFonts w:ascii="Times New Roman" w:hAnsi="Times New Roman" w:cs="Times New Roman"/>
          <w:b/>
          <w:i/>
          <w:color w:val="333333"/>
          <w:sz w:val="24"/>
          <w:szCs w:val="24"/>
        </w:rPr>
        <w:t>Старославянская лексика</w:t>
      </w:r>
      <w:r w:rsidRPr="00B8551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- это заимствованные слова из старославянского языка: </w:t>
      </w:r>
      <w:r w:rsidRPr="00B85516">
        <w:rPr>
          <w:rStyle w:val="a5"/>
          <w:rFonts w:ascii="Times New Roman" w:hAnsi="Times New Roman" w:cs="Times New Roman"/>
          <w:color w:val="333333"/>
          <w:sz w:val="24"/>
          <w:szCs w:val="24"/>
        </w:rPr>
        <w:t>преграда, нрав, охлаждать</w:t>
      </w:r>
      <w:r w:rsidRPr="00B85516">
        <w:rPr>
          <w:rFonts w:ascii="Times New Roman" w:hAnsi="Times New Roman" w:cs="Times New Roman"/>
          <w:i/>
          <w:color w:val="333333"/>
          <w:sz w:val="24"/>
          <w:szCs w:val="24"/>
        </w:rPr>
        <w:t>. </w:t>
      </w:r>
    </w:p>
    <w:tbl>
      <w:tblPr>
        <w:tblW w:w="9356" w:type="dxa"/>
        <w:tblCellSpacing w:w="15" w:type="dxa"/>
        <w:tblInd w:w="183" w:type="dxa"/>
        <w:shd w:val="clear" w:color="auto" w:fill="F9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3542"/>
        <w:gridCol w:w="3546"/>
      </w:tblGrid>
      <w:tr w:rsidR="00B85516" w:rsidRPr="00B85516" w:rsidTr="00C663D9">
        <w:trPr>
          <w:tblCellSpacing w:w="15" w:type="dxa"/>
        </w:trPr>
        <w:tc>
          <w:tcPr>
            <w:tcW w:w="2223" w:type="dxa"/>
            <w:shd w:val="clear" w:color="auto" w:fill="F9FAFA"/>
            <w:tcMar>
              <w:top w:w="77" w:type="dxa"/>
              <w:left w:w="153" w:type="dxa"/>
              <w:bottom w:w="77" w:type="dxa"/>
              <w:right w:w="153" w:type="dxa"/>
            </w:tcMar>
            <w:hideMark/>
          </w:tcPr>
          <w:p w:rsidR="00B85516" w:rsidRPr="00B85516" w:rsidRDefault="00B85516" w:rsidP="00B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Исконно русская</w:t>
            </w:r>
          </w:p>
          <w:p w:rsidR="00B85516" w:rsidRPr="00B85516" w:rsidRDefault="00B85516" w:rsidP="00B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Признаки:</w:t>
            </w:r>
          </w:p>
          <w:p w:rsidR="00B85516" w:rsidRPr="00B85516" w:rsidRDefault="00B85516" w:rsidP="00B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полногласие-ор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-ере- (молоко, борода, берег);</w:t>
            </w:r>
          </w:p>
          <w:p w:rsidR="00B85516" w:rsidRPr="00B85516" w:rsidRDefault="00B85516" w:rsidP="00B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сочетания 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(росток, лодка);</w:t>
            </w:r>
          </w:p>
          <w:p w:rsidR="00B85516" w:rsidRPr="00B85516" w:rsidRDefault="00B85516" w:rsidP="00B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гласные о, я, у: один, ягнёнок, уродливый;</w:t>
            </w:r>
          </w:p>
          <w:p w:rsidR="00B85516" w:rsidRPr="00B85516" w:rsidRDefault="00B85516" w:rsidP="00B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чередования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//ж, т//ч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водить-вожак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85516" w:rsidRPr="00B85516" w:rsidRDefault="00B85516" w:rsidP="00B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свеча</w:t>
            </w:r>
          </w:p>
        </w:tc>
        <w:tc>
          <w:tcPr>
            <w:tcW w:w="3512" w:type="dxa"/>
            <w:shd w:val="clear" w:color="auto" w:fill="F9FAFA"/>
            <w:tcMar>
              <w:top w:w="77" w:type="dxa"/>
              <w:left w:w="153" w:type="dxa"/>
              <w:bottom w:w="77" w:type="dxa"/>
              <w:right w:w="153" w:type="dxa"/>
            </w:tcMar>
            <w:hideMark/>
          </w:tcPr>
          <w:p w:rsidR="00B85516" w:rsidRPr="00B85516" w:rsidRDefault="00B85516" w:rsidP="00B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Старославянская</w:t>
            </w:r>
          </w:p>
          <w:p w:rsidR="00B85516" w:rsidRPr="00B85516" w:rsidRDefault="00B85516" w:rsidP="00B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Признаки:</w:t>
            </w:r>
          </w:p>
          <w:p w:rsidR="00B85516" w:rsidRPr="00B85516" w:rsidRDefault="00B85516" w:rsidP="00B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Неполногласие 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</w:t>
            </w:r>
          </w:p>
          <w:p w:rsidR="00B85516" w:rsidRPr="00B85516" w:rsidRDefault="00B85516" w:rsidP="00B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:брада, брег, влечь, глас;</w:t>
            </w:r>
          </w:p>
          <w:p w:rsidR="00B85516" w:rsidRPr="00B85516" w:rsidRDefault="00B85516" w:rsidP="00B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сочетания 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: растение, ладья;</w:t>
            </w:r>
          </w:p>
          <w:p w:rsidR="00B85516" w:rsidRPr="00B85516" w:rsidRDefault="00B85516" w:rsidP="00B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гласные е, а, ю: един, агнец, юродивый;</w:t>
            </w:r>
          </w:p>
          <w:p w:rsidR="00B85516" w:rsidRPr="00B85516" w:rsidRDefault="00B85516" w:rsidP="00B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чередования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//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т//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 </w:t>
            </w:r>
            <w:proofErr w:type="spellStart"/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водить-вождение</w:t>
            </w:r>
            <w:proofErr w:type="spellEnd"/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85516" w:rsidRPr="00B85516" w:rsidRDefault="00B85516" w:rsidP="00B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свет-освещение</w:t>
            </w:r>
          </w:p>
          <w:p w:rsidR="00B85516" w:rsidRPr="00B85516" w:rsidRDefault="00B85516" w:rsidP="00B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приставкиво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из-, низ-, чрез-,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пред-: воспеть, изгнание, ниспослать, чрезвычайный, преступить, предсказать;</w:t>
            </w:r>
          </w:p>
          <w:p w:rsidR="00B85516" w:rsidRPr="00B85516" w:rsidRDefault="00B85516" w:rsidP="00B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суффиксы-ств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е), 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(е), 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(е), 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знь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(а), -ч(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ящ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-: пришествие, моление, терзание, казнь, молитва, кормчий, ведущий, знающий, кричащий, разящий;</w:t>
            </w:r>
          </w:p>
          <w:p w:rsidR="00B85516" w:rsidRPr="00B85516" w:rsidRDefault="00B85516" w:rsidP="00B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сложные основы с типичными для старославянизмов элементами: 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богобоязненный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благонравие, злоумышление, суеверие, чревоугодие.</w:t>
            </w:r>
          </w:p>
        </w:tc>
        <w:tc>
          <w:tcPr>
            <w:tcW w:w="3501" w:type="dxa"/>
            <w:shd w:val="clear" w:color="auto" w:fill="F9FAFA"/>
            <w:tcMar>
              <w:top w:w="77" w:type="dxa"/>
              <w:left w:w="153" w:type="dxa"/>
              <w:bottom w:w="77" w:type="dxa"/>
              <w:right w:w="153" w:type="dxa"/>
            </w:tcMar>
            <w:hideMark/>
          </w:tcPr>
          <w:p w:rsidR="00B85516" w:rsidRPr="00B85516" w:rsidRDefault="00B85516" w:rsidP="00B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Заимствованные слова</w:t>
            </w:r>
          </w:p>
          <w:p w:rsidR="00B85516" w:rsidRPr="00B85516" w:rsidRDefault="00B85516" w:rsidP="00B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славянских языков;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скандинавские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юркские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латинские, греческие,</w:t>
            </w:r>
          </w:p>
          <w:p w:rsidR="00B85516" w:rsidRPr="00B85516" w:rsidRDefault="00B85516" w:rsidP="00B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немецкие, французские, английские и др.</w:t>
            </w:r>
          </w:p>
          <w:p w:rsidR="00B85516" w:rsidRPr="00B85516" w:rsidRDefault="00B85516" w:rsidP="00B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начальные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Э;</w:t>
            </w:r>
          </w:p>
          <w:p w:rsidR="00B85516" w:rsidRPr="00B85516" w:rsidRDefault="00B85516" w:rsidP="00B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-буква Ф, иногда 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85516" w:rsidRPr="00B85516" w:rsidRDefault="00B85516" w:rsidP="00B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-удвоенные согласные в корне;</w:t>
            </w:r>
          </w:p>
          <w:p w:rsidR="00B85516" w:rsidRPr="00B85516" w:rsidRDefault="00B85516" w:rsidP="00B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-приставки 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анти-, контр-,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супер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др.</w:t>
            </w:r>
          </w:p>
          <w:p w:rsidR="00B85516" w:rsidRPr="00B85516" w:rsidRDefault="00B85516" w:rsidP="00B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корни 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авиа, авто,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граф, косм,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лог, микро, моно,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оним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поли, теле, фон;</w:t>
            </w:r>
            <w:proofErr w:type="gramEnd"/>
          </w:p>
          <w:p w:rsidR="00B85516" w:rsidRPr="00B85516" w:rsidRDefault="00B85516" w:rsidP="00B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-суффиксы 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-торий-, 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-арий-;</w:t>
            </w:r>
          </w:p>
          <w:p w:rsidR="00B85516" w:rsidRPr="00B85516" w:rsidRDefault="00B85516" w:rsidP="00B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зияние (две гласные вместе в корне)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855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B855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оэзия, фиалка</w:t>
            </w: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85516" w:rsidRPr="00B85516" w:rsidRDefault="00B85516" w:rsidP="00B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-англ.: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мен;</w:t>
            </w:r>
          </w:p>
          <w:p w:rsidR="00B85516" w:rsidRPr="00B85516" w:rsidRDefault="00B85516" w:rsidP="00B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-нем. : </w:t>
            </w:r>
            <w:proofErr w:type="spellStart"/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мейстр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85516" w:rsidRPr="00B85516" w:rsidRDefault="00B85516" w:rsidP="00B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-греч</w:t>
            </w:r>
            <w:proofErr w:type="gram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85516" w:rsidRPr="00B85516" w:rsidRDefault="00B85516" w:rsidP="00B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тюркск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а-а-а (</w:t>
            </w:r>
            <w:proofErr w:type="spellStart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бабабан</w:t>
            </w:r>
            <w:proofErr w:type="spellEnd"/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таракан);</w:t>
            </w:r>
          </w:p>
          <w:p w:rsidR="00B85516" w:rsidRPr="00B85516" w:rsidRDefault="00B85516" w:rsidP="00B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-фр. – несклоняемые сущ. с ударным конечным о, у, е, и:</w:t>
            </w:r>
          </w:p>
          <w:p w:rsidR="00B85516" w:rsidRPr="00B85516" w:rsidRDefault="00B85516" w:rsidP="00B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пенсне, жалюзи</w:t>
            </w:r>
            <w:r w:rsidRPr="00B8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85516" w:rsidRPr="00B85516" w:rsidRDefault="00B85516" w:rsidP="00B85516">
      <w:pPr>
        <w:tabs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5516" w:rsidRPr="00B85516" w:rsidRDefault="00B85516" w:rsidP="00B85516">
      <w:pPr>
        <w:tabs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551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Лексика русского языка с точки зрения ее употребления.</w:t>
      </w:r>
    </w:p>
    <w:p w:rsidR="00B85516" w:rsidRPr="00B85516" w:rsidRDefault="00B85516" w:rsidP="00B85516">
      <w:pPr>
        <w:tabs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516">
        <w:rPr>
          <w:rFonts w:ascii="Times New Roman" w:eastAsia="Calibri" w:hAnsi="Times New Roman" w:cs="Times New Roman"/>
          <w:sz w:val="24"/>
          <w:szCs w:val="24"/>
        </w:rPr>
        <w:t xml:space="preserve">- Основу лексики литературного языка составляют </w:t>
      </w:r>
      <w:r w:rsidRPr="00B85516">
        <w:rPr>
          <w:rFonts w:ascii="Times New Roman" w:eastAsia="Calibri" w:hAnsi="Times New Roman" w:cs="Times New Roman"/>
          <w:b/>
          <w:sz w:val="24"/>
          <w:szCs w:val="24"/>
        </w:rPr>
        <w:t>общеупотребительные</w:t>
      </w:r>
      <w:r w:rsidRPr="00B85516">
        <w:rPr>
          <w:rFonts w:ascii="Times New Roman" w:eastAsia="Calibri" w:hAnsi="Times New Roman" w:cs="Times New Roman"/>
          <w:sz w:val="24"/>
          <w:szCs w:val="24"/>
        </w:rPr>
        <w:t xml:space="preserve"> слова. На их базе происходит дальнейшее совершенствование и обогащение лексики национального русского языка.</w:t>
      </w:r>
    </w:p>
    <w:p w:rsidR="00B85516" w:rsidRPr="00B85516" w:rsidRDefault="00B85516" w:rsidP="00B85516">
      <w:pPr>
        <w:tabs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516">
        <w:rPr>
          <w:rFonts w:ascii="Times New Roman" w:eastAsia="Calibri" w:hAnsi="Times New Roman" w:cs="Times New Roman"/>
          <w:sz w:val="24"/>
          <w:szCs w:val="24"/>
        </w:rPr>
        <w:t xml:space="preserve">- Но в разных местах встречаются слова, которые понятны только жителям той или иной местности. Такие слова называют </w:t>
      </w:r>
      <w:r w:rsidRPr="00B85516">
        <w:rPr>
          <w:rFonts w:ascii="Times New Roman" w:eastAsia="Calibri" w:hAnsi="Times New Roman" w:cs="Times New Roman"/>
          <w:b/>
          <w:sz w:val="24"/>
          <w:szCs w:val="24"/>
        </w:rPr>
        <w:t>диалектизмами.</w:t>
      </w:r>
      <w:r w:rsidRPr="00B85516">
        <w:rPr>
          <w:rFonts w:ascii="Times New Roman" w:eastAsia="Calibri" w:hAnsi="Times New Roman" w:cs="Times New Roman"/>
          <w:sz w:val="24"/>
          <w:szCs w:val="24"/>
        </w:rPr>
        <w:t xml:space="preserve"> В национальном русском языке имеются два основных наречия (диалекта) – северное и южное, в состав которых входят самостоятельные говоры. Особую группу составляют среднерусские говоры, имеющие черты и </w:t>
      </w:r>
      <w:proofErr w:type="spellStart"/>
      <w:r w:rsidRPr="00B85516">
        <w:rPr>
          <w:rFonts w:ascii="Times New Roman" w:eastAsia="Calibri" w:hAnsi="Times New Roman" w:cs="Times New Roman"/>
          <w:sz w:val="24"/>
          <w:szCs w:val="24"/>
        </w:rPr>
        <w:t>севернорусского</w:t>
      </w:r>
      <w:proofErr w:type="spellEnd"/>
      <w:r w:rsidRPr="00B8551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Pr="00B85516">
        <w:rPr>
          <w:rFonts w:ascii="Times New Roman" w:eastAsia="Calibri" w:hAnsi="Times New Roman" w:cs="Times New Roman"/>
          <w:sz w:val="24"/>
          <w:szCs w:val="24"/>
        </w:rPr>
        <w:t>южнорусского</w:t>
      </w:r>
      <w:proofErr w:type="gramEnd"/>
      <w:r w:rsidRPr="00B85516">
        <w:rPr>
          <w:rFonts w:ascii="Times New Roman" w:eastAsia="Calibri" w:hAnsi="Times New Roman" w:cs="Times New Roman"/>
          <w:sz w:val="24"/>
          <w:szCs w:val="24"/>
        </w:rPr>
        <w:t xml:space="preserve"> наречий.</w:t>
      </w:r>
    </w:p>
    <w:p w:rsidR="00B85516" w:rsidRPr="00B85516" w:rsidRDefault="00B85516" w:rsidP="00B85516">
      <w:pPr>
        <w:tabs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516">
        <w:rPr>
          <w:rFonts w:ascii="Times New Roman" w:eastAsia="Calibri" w:hAnsi="Times New Roman" w:cs="Times New Roman"/>
          <w:sz w:val="24"/>
          <w:szCs w:val="24"/>
        </w:rPr>
        <w:t xml:space="preserve">- Кроме того, в каждой профессии помимо </w:t>
      </w:r>
      <w:proofErr w:type="gramStart"/>
      <w:r w:rsidRPr="00B85516">
        <w:rPr>
          <w:rFonts w:ascii="Times New Roman" w:eastAsia="Calibri" w:hAnsi="Times New Roman" w:cs="Times New Roman"/>
          <w:sz w:val="24"/>
          <w:szCs w:val="24"/>
        </w:rPr>
        <w:t>общеупотребительных</w:t>
      </w:r>
      <w:proofErr w:type="gramEnd"/>
      <w:r w:rsidRPr="00B85516">
        <w:rPr>
          <w:rFonts w:ascii="Times New Roman" w:eastAsia="Calibri" w:hAnsi="Times New Roman" w:cs="Times New Roman"/>
          <w:sz w:val="24"/>
          <w:szCs w:val="24"/>
        </w:rPr>
        <w:t xml:space="preserve">, используются слова специальные – </w:t>
      </w:r>
      <w:r w:rsidRPr="00B85516">
        <w:rPr>
          <w:rFonts w:ascii="Times New Roman" w:eastAsia="Calibri" w:hAnsi="Times New Roman" w:cs="Times New Roman"/>
          <w:b/>
          <w:sz w:val="24"/>
          <w:szCs w:val="24"/>
        </w:rPr>
        <w:t>профессионализмы</w:t>
      </w:r>
      <w:r w:rsidRPr="00B855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5516" w:rsidRPr="00B85516" w:rsidRDefault="00B85516" w:rsidP="00B85516">
      <w:pPr>
        <w:tabs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516">
        <w:rPr>
          <w:rFonts w:ascii="Times New Roman" w:eastAsia="Calibri" w:hAnsi="Times New Roman" w:cs="Times New Roman"/>
          <w:sz w:val="24"/>
          <w:szCs w:val="24"/>
        </w:rPr>
        <w:t xml:space="preserve">- Ограниченными по употреблению являются также слова, используемые в речи отдельных социальных групп, например, школьников, студентов. Такие слова являются </w:t>
      </w:r>
      <w:r w:rsidRPr="00B85516">
        <w:rPr>
          <w:rFonts w:ascii="Times New Roman" w:eastAsia="Calibri" w:hAnsi="Times New Roman" w:cs="Times New Roman"/>
          <w:b/>
          <w:sz w:val="24"/>
          <w:szCs w:val="24"/>
        </w:rPr>
        <w:t>арготизмами (или жаргонизмами)</w:t>
      </w:r>
      <w:r w:rsidRPr="00B85516">
        <w:rPr>
          <w:rFonts w:ascii="Times New Roman" w:eastAsia="Calibri" w:hAnsi="Times New Roman" w:cs="Times New Roman"/>
          <w:sz w:val="24"/>
          <w:szCs w:val="24"/>
        </w:rPr>
        <w:t xml:space="preserve"> и, в отличие от диалектизмов и профессионализмов, имеют ярко выраженный эмоционально-экспрессивный характер.</w:t>
      </w:r>
    </w:p>
    <w:p w:rsidR="00B85516" w:rsidRPr="00B85516" w:rsidRDefault="00B85516" w:rsidP="00B85516">
      <w:pPr>
        <w:tabs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516">
        <w:rPr>
          <w:rFonts w:ascii="Times New Roman" w:eastAsia="Calibri" w:hAnsi="Times New Roman" w:cs="Times New Roman"/>
          <w:sz w:val="24"/>
          <w:szCs w:val="24"/>
        </w:rPr>
        <w:t>- Таким образом, национальный русский язык включает в себя общенародные, общеупотребительные слова и слова ограниченного употребления (диалектные слова, профессиональные слова, просторечные  и жаргонизмы).</w:t>
      </w:r>
    </w:p>
    <w:p w:rsidR="00B85516" w:rsidRPr="00B85516" w:rsidRDefault="00B85516" w:rsidP="00B85516">
      <w:pPr>
        <w:tabs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516">
        <w:rPr>
          <w:rFonts w:ascii="Times New Roman" w:eastAsia="Calibri" w:hAnsi="Times New Roman" w:cs="Times New Roman"/>
          <w:sz w:val="24"/>
          <w:szCs w:val="24"/>
        </w:rPr>
        <w:t>- Иногда слова ограниченного употребления  можно встретить в произведениях художественной литературы. Используют такие слова для создания речевого колорита, речевой  индивидуальности героев.</w:t>
      </w:r>
    </w:p>
    <w:p w:rsidR="00B85516" w:rsidRDefault="00B85516" w:rsidP="00B85516">
      <w:pPr>
        <w:tabs>
          <w:tab w:val="num" w:pos="720"/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5516" w:rsidRPr="00B85516" w:rsidRDefault="00B85516" w:rsidP="00B85516">
      <w:pPr>
        <w:tabs>
          <w:tab w:val="num" w:pos="720"/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B85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B855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5516">
        <w:rPr>
          <w:rFonts w:ascii="Times New Roman" w:eastAsia="Calibri" w:hAnsi="Times New Roman" w:cs="Times New Roman"/>
          <w:sz w:val="24"/>
          <w:szCs w:val="24"/>
        </w:rPr>
        <w:t>Заполнить таблицы  (по 10  примеров на каждый столбик).</w:t>
      </w:r>
    </w:p>
    <w:p w:rsidR="00B85516" w:rsidRPr="00B85516" w:rsidRDefault="00B85516" w:rsidP="00B855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516">
        <w:rPr>
          <w:rFonts w:ascii="Times New Roman" w:eastAsia="Calibri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3"/>
        <w:gridCol w:w="3136"/>
        <w:gridCol w:w="3212"/>
      </w:tblGrid>
      <w:tr w:rsidR="00B85516" w:rsidRPr="00B85516" w:rsidTr="00C663D9">
        <w:tc>
          <w:tcPr>
            <w:tcW w:w="10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16" w:rsidRPr="00B85516" w:rsidRDefault="00B85516" w:rsidP="00B8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Лексика по происхождению</w:t>
            </w:r>
          </w:p>
        </w:tc>
      </w:tr>
      <w:tr w:rsidR="00B85516" w:rsidRPr="00B85516" w:rsidTr="00C663D9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16" w:rsidRPr="00B85516" w:rsidRDefault="00B85516" w:rsidP="00B8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Старославянская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16" w:rsidRPr="00B85516" w:rsidRDefault="00B85516" w:rsidP="00B8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Исконно-русская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16" w:rsidRPr="00B85516" w:rsidRDefault="00B85516" w:rsidP="00B8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Заимствованная</w:t>
            </w:r>
          </w:p>
        </w:tc>
      </w:tr>
      <w:tr w:rsidR="00B85516" w:rsidRPr="00B85516" w:rsidTr="00C663D9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16" w:rsidRPr="00B85516" w:rsidRDefault="00B85516" w:rsidP="00B85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51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B85516" w:rsidRPr="00B85516" w:rsidRDefault="00B85516" w:rsidP="00B85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51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16" w:rsidRPr="00B85516" w:rsidRDefault="00B85516" w:rsidP="00B85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51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16" w:rsidRPr="00B85516" w:rsidRDefault="00B85516" w:rsidP="00B85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51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</w:tbl>
    <w:p w:rsidR="00B85516" w:rsidRPr="00B85516" w:rsidRDefault="00B85516" w:rsidP="00B8551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516">
        <w:rPr>
          <w:rFonts w:ascii="Times New Roman" w:eastAsia="Calibri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0"/>
        <w:gridCol w:w="3239"/>
        <w:gridCol w:w="3162"/>
      </w:tblGrid>
      <w:tr w:rsidR="00B85516" w:rsidRPr="00B85516" w:rsidTr="00C663D9">
        <w:tc>
          <w:tcPr>
            <w:tcW w:w="10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16" w:rsidRPr="00B85516" w:rsidRDefault="00B85516" w:rsidP="00B8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Лексика ограниченного употребления</w:t>
            </w:r>
          </w:p>
        </w:tc>
      </w:tr>
      <w:tr w:rsidR="00B85516" w:rsidRPr="00B85516" w:rsidTr="00C663D9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16" w:rsidRPr="00B85516" w:rsidRDefault="00B85516" w:rsidP="00B8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Диалектизмы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16" w:rsidRPr="00B85516" w:rsidRDefault="00B85516" w:rsidP="00B8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Профессионализмы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16" w:rsidRPr="00B85516" w:rsidRDefault="00B85516" w:rsidP="00B8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Просторечия и жаргонизмы</w:t>
            </w:r>
          </w:p>
        </w:tc>
      </w:tr>
    </w:tbl>
    <w:p w:rsidR="00B85516" w:rsidRPr="00B85516" w:rsidRDefault="00B85516" w:rsidP="00B855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5516" w:rsidRPr="00B85516" w:rsidRDefault="00B85516" w:rsidP="00B855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5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B85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B855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5516">
        <w:rPr>
          <w:rFonts w:ascii="Times New Roman" w:hAnsi="Times New Roman" w:cs="Times New Roman"/>
          <w:b/>
          <w:bCs/>
          <w:sz w:val="24"/>
          <w:szCs w:val="24"/>
        </w:rPr>
        <w:t xml:space="preserve">Выполнить упражнения </w:t>
      </w:r>
    </w:p>
    <w:p w:rsidR="00B85516" w:rsidRDefault="00B85516" w:rsidP="00B855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5516" w:rsidRPr="00B85516" w:rsidRDefault="00B85516" w:rsidP="00B85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5516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B85516">
        <w:rPr>
          <w:rFonts w:ascii="Times New Roman" w:hAnsi="Times New Roman" w:cs="Times New Roman"/>
          <w:sz w:val="24"/>
          <w:szCs w:val="24"/>
        </w:rPr>
        <w:t xml:space="preserve">Выпишите </w:t>
      </w:r>
      <w:r w:rsidRPr="00B85516">
        <w:rPr>
          <w:rFonts w:ascii="Times New Roman" w:hAnsi="Times New Roman" w:cs="Times New Roman"/>
          <w:b/>
          <w:sz w:val="24"/>
          <w:szCs w:val="24"/>
        </w:rPr>
        <w:t>заимствованные</w:t>
      </w:r>
      <w:r w:rsidRPr="00B85516">
        <w:rPr>
          <w:rFonts w:ascii="Times New Roman" w:hAnsi="Times New Roman" w:cs="Times New Roman"/>
          <w:sz w:val="24"/>
          <w:szCs w:val="24"/>
        </w:rPr>
        <w:t xml:space="preserve"> слова из ряда: аппарат, космодром, опричник, вече, гардероб, макароны, зодчий, дюжина, кантата, романс, урядник, винегрет, благородный, менеджер, кастинг, митинг, меню, субботник, ланиты, арба, синтаксис, фонетика, музей, алфавит, мэр, колледж, хобби, тулуп, </w:t>
      </w:r>
      <w:proofErr w:type="gramEnd"/>
    </w:p>
    <w:p w:rsidR="00B85516" w:rsidRDefault="00B85516" w:rsidP="00B85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516" w:rsidRPr="00B85516" w:rsidRDefault="00B85516" w:rsidP="00B85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516">
        <w:rPr>
          <w:rFonts w:ascii="Times New Roman" w:hAnsi="Times New Roman" w:cs="Times New Roman"/>
          <w:sz w:val="24"/>
          <w:szCs w:val="24"/>
        </w:rPr>
        <w:t>2) Спишите, определите по различным признака</w:t>
      </w:r>
      <w:r>
        <w:rPr>
          <w:rFonts w:ascii="Times New Roman" w:hAnsi="Times New Roman" w:cs="Times New Roman"/>
          <w:sz w:val="24"/>
          <w:szCs w:val="24"/>
        </w:rPr>
        <w:t>м, из какого языка пришло слово, запишите язык.</w:t>
      </w:r>
    </w:p>
    <w:p w:rsidR="00B85516" w:rsidRDefault="00B85516" w:rsidP="00B85516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516">
        <w:rPr>
          <w:rFonts w:ascii="Times New Roman" w:hAnsi="Times New Roman" w:cs="Times New Roman"/>
          <w:sz w:val="24"/>
          <w:szCs w:val="24"/>
        </w:rPr>
        <w:t>Фильмотека, телескоп, термометр, прототип, параме</w:t>
      </w:r>
      <w:r>
        <w:rPr>
          <w:rFonts w:ascii="Times New Roman" w:hAnsi="Times New Roman" w:cs="Times New Roman"/>
          <w:sz w:val="24"/>
          <w:szCs w:val="24"/>
        </w:rPr>
        <w:t>тр, аргонавт, зоопарк, агроном.</w:t>
      </w:r>
    </w:p>
    <w:p w:rsidR="00B85516" w:rsidRDefault="00B85516" w:rsidP="00B85516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516">
        <w:rPr>
          <w:rFonts w:ascii="Times New Roman" w:hAnsi="Times New Roman" w:cs="Times New Roman"/>
          <w:sz w:val="24"/>
          <w:szCs w:val="24"/>
        </w:rPr>
        <w:t>Сарафан, сарай, казна, барабан, балаган, таракан, алыча, лапша</w:t>
      </w:r>
    </w:p>
    <w:p w:rsidR="00B85516" w:rsidRDefault="00B85516" w:rsidP="00B85516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85516">
        <w:rPr>
          <w:rFonts w:ascii="Times New Roman" w:hAnsi="Times New Roman" w:cs="Times New Roman"/>
          <w:sz w:val="24"/>
          <w:szCs w:val="24"/>
        </w:rPr>
        <w:t xml:space="preserve">Пари, шасси, жалюзи, павильон, медальон, резервуар, тротуар, силуэт, авеню, пилотаж, макияж </w:t>
      </w:r>
      <w:proofErr w:type="gramEnd"/>
    </w:p>
    <w:p w:rsidR="00B85516" w:rsidRDefault="00B85516" w:rsidP="00B85516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516">
        <w:rPr>
          <w:rFonts w:ascii="Times New Roman" w:hAnsi="Times New Roman" w:cs="Times New Roman"/>
          <w:sz w:val="24"/>
          <w:szCs w:val="24"/>
        </w:rPr>
        <w:t xml:space="preserve">Брифинг, прессинг, спиннинг, пудинг, бриджи, бюджет, </w:t>
      </w:r>
      <w:proofErr w:type="gramStart"/>
      <w:r w:rsidRPr="00B85516">
        <w:rPr>
          <w:rFonts w:ascii="Times New Roman" w:hAnsi="Times New Roman" w:cs="Times New Roman"/>
          <w:sz w:val="24"/>
          <w:szCs w:val="24"/>
        </w:rPr>
        <w:t>киллер</w:t>
      </w:r>
      <w:proofErr w:type="gramEnd"/>
      <w:r w:rsidRPr="00B85516">
        <w:rPr>
          <w:rFonts w:ascii="Times New Roman" w:hAnsi="Times New Roman" w:cs="Times New Roman"/>
          <w:sz w:val="24"/>
          <w:szCs w:val="24"/>
        </w:rPr>
        <w:t>, брокер</w:t>
      </w:r>
    </w:p>
    <w:p w:rsidR="00B85516" w:rsidRDefault="00B85516" w:rsidP="00B85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516" w:rsidRPr="00B85516" w:rsidRDefault="00B85516" w:rsidP="00B85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5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516">
        <w:rPr>
          <w:rFonts w:ascii="Times New Roman" w:hAnsi="Times New Roman" w:cs="Times New Roman"/>
          <w:sz w:val="24"/>
          <w:szCs w:val="24"/>
        </w:rPr>
        <w:t xml:space="preserve">3) Пользуясь словарями иностранных слов, </w:t>
      </w:r>
      <w:r w:rsidRPr="00B85516">
        <w:rPr>
          <w:rFonts w:ascii="Times New Roman" w:hAnsi="Times New Roman" w:cs="Times New Roman"/>
          <w:b/>
          <w:sz w:val="24"/>
          <w:szCs w:val="24"/>
        </w:rPr>
        <w:t>определить значение слов</w:t>
      </w:r>
      <w:r w:rsidRPr="00B85516">
        <w:rPr>
          <w:rFonts w:ascii="Times New Roman" w:hAnsi="Times New Roman" w:cs="Times New Roman"/>
          <w:sz w:val="24"/>
          <w:szCs w:val="24"/>
        </w:rPr>
        <w:t>: дайджест, спикер, инвестор, менталитет, маркетинг, банальный, амбиция, дилемма, дилетант, имидж, интегрировать, инвестор, импичмент, китч, плюрализм.</w:t>
      </w:r>
      <w:proofErr w:type="gramEnd"/>
    </w:p>
    <w:p w:rsidR="00B85516" w:rsidRDefault="00B85516" w:rsidP="00B85516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85516" w:rsidRPr="00B85516" w:rsidRDefault="00B85516" w:rsidP="00B855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516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4) Подберите синонимы к заимствованным словам.</w:t>
      </w:r>
    </w:p>
    <w:p w:rsidR="00B85516" w:rsidRPr="00B85516" w:rsidRDefault="00B85516" w:rsidP="00B855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516">
        <w:rPr>
          <w:rFonts w:ascii="Times New Roman" w:hAnsi="Times New Roman" w:cs="Times New Roman"/>
          <w:color w:val="000000"/>
          <w:sz w:val="24"/>
          <w:szCs w:val="24"/>
        </w:rPr>
        <w:t xml:space="preserve">Абориген –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B85516" w:rsidRPr="00B85516" w:rsidRDefault="00B85516" w:rsidP="00B855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516">
        <w:rPr>
          <w:rFonts w:ascii="Times New Roman" w:hAnsi="Times New Roman" w:cs="Times New Roman"/>
          <w:color w:val="000000"/>
          <w:sz w:val="24"/>
          <w:szCs w:val="24"/>
        </w:rPr>
        <w:t xml:space="preserve">авеню –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B85516" w:rsidRPr="00B85516" w:rsidRDefault="00B85516" w:rsidP="00B855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516">
        <w:rPr>
          <w:rFonts w:ascii="Times New Roman" w:hAnsi="Times New Roman" w:cs="Times New Roman"/>
          <w:color w:val="000000"/>
          <w:sz w:val="24"/>
          <w:szCs w:val="24"/>
        </w:rPr>
        <w:t xml:space="preserve">аромат –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B85516" w:rsidRPr="00B85516" w:rsidRDefault="00B85516" w:rsidP="00B855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516">
        <w:rPr>
          <w:rFonts w:ascii="Times New Roman" w:hAnsi="Times New Roman" w:cs="Times New Roman"/>
          <w:color w:val="000000"/>
          <w:sz w:val="24"/>
          <w:szCs w:val="24"/>
        </w:rPr>
        <w:t xml:space="preserve">тинэйджер –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B85516" w:rsidRPr="00B85516" w:rsidRDefault="00B85516" w:rsidP="00B855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516">
        <w:rPr>
          <w:rFonts w:ascii="Times New Roman" w:hAnsi="Times New Roman" w:cs="Times New Roman"/>
          <w:color w:val="000000"/>
          <w:sz w:val="24"/>
          <w:szCs w:val="24"/>
        </w:rPr>
        <w:t xml:space="preserve">круиз –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B85516" w:rsidRPr="00B85516" w:rsidRDefault="00B85516" w:rsidP="00B855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516">
        <w:rPr>
          <w:rFonts w:ascii="Times New Roman" w:hAnsi="Times New Roman" w:cs="Times New Roman"/>
          <w:color w:val="000000"/>
          <w:sz w:val="24"/>
          <w:szCs w:val="24"/>
        </w:rPr>
        <w:t xml:space="preserve">вердикт –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B85516" w:rsidRPr="00B85516" w:rsidRDefault="00B85516" w:rsidP="00B855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85516">
        <w:rPr>
          <w:rFonts w:ascii="Times New Roman" w:hAnsi="Times New Roman" w:cs="Times New Roman"/>
          <w:color w:val="000000"/>
          <w:sz w:val="24"/>
          <w:szCs w:val="24"/>
        </w:rPr>
        <w:t>гламурный</w:t>
      </w:r>
      <w:proofErr w:type="spellEnd"/>
      <w:r w:rsidRPr="00B8551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B85516" w:rsidRPr="00B85516" w:rsidRDefault="00B85516" w:rsidP="00B855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516">
        <w:rPr>
          <w:rFonts w:ascii="Times New Roman" w:hAnsi="Times New Roman" w:cs="Times New Roman"/>
          <w:color w:val="000000"/>
          <w:sz w:val="24"/>
          <w:szCs w:val="24"/>
        </w:rPr>
        <w:t xml:space="preserve">гипотеза –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B85516" w:rsidRPr="00B85516" w:rsidRDefault="00B85516" w:rsidP="00B855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85516">
        <w:rPr>
          <w:rFonts w:ascii="Times New Roman" w:hAnsi="Times New Roman" w:cs="Times New Roman"/>
          <w:color w:val="000000"/>
          <w:sz w:val="24"/>
          <w:szCs w:val="24"/>
        </w:rPr>
        <w:t>кутюрье</w:t>
      </w:r>
      <w:proofErr w:type="spellEnd"/>
      <w:r w:rsidRPr="00B8551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B85516" w:rsidRPr="00B85516" w:rsidRDefault="00B85516" w:rsidP="00B855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516">
        <w:rPr>
          <w:rFonts w:ascii="Times New Roman" w:hAnsi="Times New Roman" w:cs="Times New Roman"/>
          <w:color w:val="000000"/>
          <w:sz w:val="24"/>
          <w:szCs w:val="24"/>
        </w:rPr>
        <w:t xml:space="preserve">корректный –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B85516" w:rsidRPr="00B85516" w:rsidRDefault="00B85516" w:rsidP="00B855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516">
        <w:rPr>
          <w:rFonts w:ascii="Times New Roman" w:hAnsi="Times New Roman" w:cs="Times New Roman"/>
          <w:color w:val="000000"/>
          <w:sz w:val="24"/>
          <w:szCs w:val="24"/>
        </w:rPr>
        <w:t xml:space="preserve">апатия –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B85516" w:rsidRPr="00B85516" w:rsidRDefault="00B85516" w:rsidP="00B855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516">
        <w:rPr>
          <w:rFonts w:ascii="Times New Roman" w:hAnsi="Times New Roman" w:cs="Times New Roman"/>
          <w:color w:val="000000"/>
          <w:sz w:val="24"/>
          <w:szCs w:val="24"/>
        </w:rPr>
        <w:t xml:space="preserve">полемика –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B85516" w:rsidRPr="00B85516" w:rsidRDefault="00B85516" w:rsidP="00B855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516">
        <w:rPr>
          <w:rFonts w:ascii="Times New Roman" w:hAnsi="Times New Roman" w:cs="Times New Roman"/>
          <w:color w:val="000000"/>
          <w:sz w:val="24"/>
          <w:szCs w:val="24"/>
        </w:rPr>
        <w:t xml:space="preserve">миниатюрный –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B85516" w:rsidRDefault="00B85516" w:rsidP="00066ED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85516" w:rsidRPr="00B85516" w:rsidRDefault="00B85516" w:rsidP="00066ED4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B85516">
        <w:rPr>
          <w:b/>
          <w:bCs/>
          <w:color w:val="000000"/>
        </w:rPr>
        <w:t>Домашнее задание:</w:t>
      </w:r>
      <w:r>
        <w:rPr>
          <w:bCs/>
          <w:color w:val="000000"/>
        </w:rPr>
        <w:t xml:space="preserve"> </w:t>
      </w:r>
      <w:r w:rsidRPr="00B85516">
        <w:rPr>
          <w:color w:val="000000"/>
        </w:rPr>
        <w:t>Составить  словарь профессиональной лексики в рамках будущей профессии/специальности  (не менее 20 слов)</w:t>
      </w:r>
    </w:p>
    <w:sectPr w:rsidR="00B85516" w:rsidRPr="00B85516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D4D"/>
    <w:multiLevelType w:val="multilevel"/>
    <w:tmpl w:val="D6EE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552EE"/>
    <w:multiLevelType w:val="hybridMultilevel"/>
    <w:tmpl w:val="638A2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5D05"/>
    <w:multiLevelType w:val="hybridMultilevel"/>
    <w:tmpl w:val="4B94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4CA0"/>
    <w:multiLevelType w:val="multilevel"/>
    <w:tmpl w:val="7062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D86B0B"/>
    <w:multiLevelType w:val="hybridMultilevel"/>
    <w:tmpl w:val="8276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C55"/>
    <w:rsid w:val="00065A14"/>
    <w:rsid w:val="00066ED4"/>
    <w:rsid w:val="000D5ED6"/>
    <w:rsid w:val="00143BF0"/>
    <w:rsid w:val="002717A4"/>
    <w:rsid w:val="00381665"/>
    <w:rsid w:val="004365CE"/>
    <w:rsid w:val="0057414E"/>
    <w:rsid w:val="0061514E"/>
    <w:rsid w:val="00633598"/>
    <w:rsid w:val="00634459"/>
    <w:rsid w:val="0071157E"/>
    <w:rsid w:val="00860D02"/>
    <w:rsid w:val="008B0C32"/>
    <w:rsid w:val="009302F1"/>
    <w:rsid w:val="009D7C55"/>
    <w:rsid w:val="00B233F4"/>
    <w:rsid w:val="00B342B3"/>
    <w:rsid w:val="00B85516"/>
    <w:rsid w:val="00C2166A"/>
    <w:rsid w:val="00C62DB1"/>
    <w:rsid w:val="00CF3884"/>
    <w:rsid w:val="00CF6937"/>
    <w:rsid w:val="00DA30E2"/>
    <w:rsid w:val="00DE7B2D"/>
    <w:rsid w:val="00E86578"/>
    <w:rsid w:val="00EB4112"/>
    <w:rsid w:val="00FA7631"/>
    <w:rsid w:val="00FB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5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E7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E7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9D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E7B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E7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7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DE7B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1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D5ED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D5ED6"/>
    <w:pPr>
      <w:ind w:left="720"/>
      <w:contextualSpacing/>
    </w:pPr>
  </w:style>
  <w:style w:type="paragraph" w:customStyle="1" w:styleId="leftmargin">
    <w:name w:val="left_margin"/>
    <w:basedOn w:val="a"/>
    <w:rsid w:val="0093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13</cp:revision>
  <dcterms:created xsi:type="dcterms:W3CDTF">2020-09-10T03:10:00Z</dcterms:created>
  <dcterms:modified xsi:type="dcterms:W3CDTF">2020-11-08T16:59:00Z</dcterms:modified>
</cp:coreProperties>
</file>