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B3382D" w:rsidRDefault="00B3382D" w:rsidP="00C52F2A">
      <w:pPr>
        <w:rPr>
          <w:bCs/>
        </w:rPr>
      </w:pPr>
    </w:p>
    <w:p w:rsidR="00B3382D" w:rsidRPr="00BC465D" w:rsidRDefault="00B3382D" w:rsidP="00B3382D">
      <w:r>
        <w:t>10.11.20 История   к-11  2 часа</w:t>
      </w:r>
    </w:p>
    <w:p w:rsidR="00B3382D" w:rsidRPr="00F151D9" w:rsidRDefault="00B3382D" w:rsidP="00B3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Зарождение централизованных государств в Европе.</w:t>
      </w:r>
    </w:p>
    <w:p w:rsidR="00B3382D" w:rsidRPr="00D3771D" w:rsidRDefault="00B3382D" w:rsidP="00B3382D">
      <w:pPr>
        <w:jc w:val="both"/>
        <w:rPr>
          <w:bCs/>
          <w:sz w:val="20"/>
          <w:szCs w:val="20"/>
        </w:rPr>
      </w:pPr>
      <w:r w:rsidRPr="00F151D9">
        <w:rPr>
          <w:bCs/>
          <w:sz w:val="20"/>
          <w:szCs w:val="20"/>
        </w:rPr>
        <w:t>Основные черты западноевропейского феодализма.</w:t>
      </w:r>
    </w:p>
    <w:p w:rsidR="00B3382D" w:rsidRDefault="00B3382D" w:rsidP="00B3382D">
      <w:proofErr w:type="spellStart"/>
      <w:r>
        <w:t>Преподаватель.Ласкин.С.П</w:t>
      </w:r>
      <w:proofErr w:type="spellEnd"/>
    </w:p>
    <w:p w:rsidR="00B3382D" w:rsidRDefault="0068701F" w:rsidP="00B3382D">
      <w:hyperlink r:id="rId5" w:history="1">
        <w:r w:rsidR="00B3382D" w:rsidRPr="008C58B1">
          <w:rPr>
            <w:rStyle w:val="a3"/>
          </w:rPr>
          <w:t>Почта.</w:t>
        </w:r>
        <w:r w:rsidR="00B3382D" w:rsidRPr="008C58B1">
          <w:rPr>
            <w:rStyle w:val="a3"/>
            <w:lang w:val="en-US"/>
          </w:rPr>
          <w:t>sergej</w:t>
        </w:r>
        <w:r w:rsidR="00B3382D" w:rsidRPr="0078026F">
          <w:rPr>
            <w:rStyle w:val="a3"/>
          </w:rPr>
          <w:t>.</w:t>
        </w:r>
        <w:r w:rsidR="00B3382D" w:rsidRPr="008C58B1">
          <w:rPr>
            <w:rStyle w:val="a3"/>
            <w:lang w:val="en-US"/>
          </w:rPr>
          <w:t>laskin</w:t>
        </w:r>
        <w:r w:rsidR="00B3382D" w:rsidRPr="0078026F">
          <w:rPr>
            <w:rStyle w:val="a3"/>
          </w:rPr>
          <w:t>.1969@</w:t>
        </w:r>
        <w:r w:rsidR="00B3382D" w:rsidRPr="008C58B1">
          <w:rPr>
            <w:rStyle w:val="a3"/>
            <w:lang w:val="en-US"/>
          </w:rPr>
          <w:t>mail</w:t>
        </w:r>
        <w:r w:rsidR="00B3382D" w:rsidRPr="0078026F">
          <w:rPr>
            <w:rStyle w:val="a3"/>
          </w:rPr>
          <w:t>.</w:t>
        </w:r>
        <w:r w:rsidR="00B3382D" w:rsidRPr="008C58B1">
          <w:rPr>
            <w:rStyle w:val="a3"/>
            <w:lang w:val="en-US"/>
          </w:rPr>
          <w:t>ru</w:t>
        </w:r>
      </w:hyperlink>
    </w:p>
    <w:p w:rsidR="00C52F2A" w:rsidRDefault="00C52F2A" w:rsidP="00C52F2A">
      <w:pPr>
        <w:rPr>
          <w:rFonts w:asciiTheme="minorHAnsi" w:hAnsiTheme="minorHAnsi"/>
        </w:rPr>
      </w:pPr>
    </w:p>
    <w:p w:rsidR="00B3382D" w:rsidRDefault="00B3382D" w:rsidP="00C52F2A">
      <w:pPr>
        <w:rPr>
          <w:bCs/>
          <w:sz w:val="20"/>
          <w:szCs w:val="20"/>
        </w:rPr>
      </w:pPr>
      <w:r>
        <w:t>Задание:1</w:t>
      </w:r>
      <w:r w:rsidRPr="00B3382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Англия и Франция в Средние века. Держава Плантагенетов. Великая хартия вольностей. Столетняя война и ее итоги. Османское государство и падение Византии.</w:t>
      </w:r>
    </w:p>
    <w:p w:rsidR="00B3382D" w:rsidRPr="00B3382D" w:rsidRDefault="00B3382D" w:rsidP="00B3382D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B3382D">
        <w:rPr>
          <w:bCs/>
          <w:sz w:val="20"/>
          <w:szCs w:val="20"/>
        </w:rPr>
        <w:t xml:space="preserve">Изменения в положении трудового населения. Жакерия. Восстание </w:t>
      </w:r>
      <w:proofErr w:type="spellStart"/>
      <w:r w:rsidRPr="00B3382D">
        <w:rPr>
          <w:bCs/>
          <w:sz w:val="20"/>
          <w:szCs w:val="20"/>
        </w:rPr>
        <w:t>Уота</w:t>
      </w:r>
      <w:proofErr w:type="spellEnd"/>
      <w:r w:rsidRPr="00B3382D">
        <w:rPr>
          <w:bCs/>
          <w:sz w:val="20"/>
          <w:szCs w:val="20"/>
        </w:rPr>
        <w:t xml:space="preserve"> </w:t>
      </w:r>
      <w:proofErr w:type="spellStart"/>
      <w:r w:rsidRPr="00B3382D">
        <w:rPr>
          <w:bCs/>
          <w:sz w:val="20"/>
          <w:szCs w:val="20"/>
        </w:rPr>
        <w:t>Тайлера</w:t>
      </w:r>
      <w:proofErr w:type="spellEnd"/>
      <w:r w:rsidRPr="00B3382D">
        <w:rPr>
          <w:bCs/>
          <w:sz w:val="20"/>
          <w:szCs w:val="20"/>
        </w:rPr>
        <w:t>. Война Алой и Белой розы в Англии. Укрепление королевской власти в Англии.</w:t>
      </w:r>
    </w:p>
    <w:p w:rsidR="00B3382D" w:rsidRDefault="00B3382D" w:rsidP="00B3382D">
      <w:pPr>
        <w:pStyle w:val="a4"/>
        <w:rPr>
          <w:rFonts w:asciiTheme="minorHAnsi" w:hAnsiTheme="minorHAnsi"/>
        </w:rPr>
      </w:pPr>
    </w:p>
    <w:p w:rsidR="00B3382D" w:rsidRDefault="00B3382D" w:rsidP="00B3382D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проф.образования.Интернет</w:t>
      </w:r>
      <w:proofErr w:type="spellEnd"/>
    </w:p>
    <w:p w:rsidR="00B3382D" w:rsidRDefault="00B3382D" w:rsidP="00B3382D">
      <w:pPr>
        <w:rPr>
          <w:bCs/>
        </w:rPr>
      </w:pPr>
    </w:p>
    <w:p w:rsidR="00B3382D" w:rsidRDefault="00B3382D" w:rsidP="00B3382D">
      <w:pPr>
        <w:rPr>
          <w:bCs/>
        </w:rPr>
      </w:pPr>
    </w:p>
    <w:p w:rsidR="00B3382D" w:rsidRPr="00BC465D" w:rsidRDefault="00B3382D" w:rsidP="00B3382D">
      <w:r>
        <w:t>12.11.20 История   к-11  2 часа</w:t>
      </w:r>
    </w:p>
    <w:p w:rsidR="00B3382D" w:rsidRPr="00F151D9" w:rsidRDefault="00B3382D" w:rsidP="00B3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Зарождение централизованных государств в Европе.</w:t>
      </w:r>
    </w:p>
    <w:p w:rsidR="00B3382D" w:rsidRPr="00D3771D" w:rsidRDefault="00B3382D" w:rsidP="00B3382D">
      <w:pPr>
        <w:jc w:val="both"/>
        <w:rPr>
          <w:bCs/>
          <w:sz w:val="20"/>
          <w:szCs w:val="20"/>
        </w:rPr>
      </w:pPr>
      <w:r w:rsidRPr="00F151D9">
        <w:rPr>
          <w:bCs/>
          <w:sz w:val="20"/>
          <w:szCs w:val="20"/>
        </w:rPr>
        <w:t>Основные черты западноевропейского феодализма.</w:t>
      </w:r>
    </w:p>
    <w:p w:rsidR="00B3382D" w:rsidRDefault="00B3382D" w:rsidP="00B3382D">
      <w:proofErr w:type="spellStart"/>
      <w:r>
        <w:t>Преподаватель.Ласкин.С.П</w:t>
      </w:r>
      <w:proofErr w:type="spellEnd"/>
    </w:p>
    <w:p w:rsidR="00B3382D" w:rsidRDefault="0068701F" w:rsidP="00B3382D">
      <w:hyperlink r:id="rId6" w:history="1">
        <w:r w:rsidR="00B3382D" w:rsidRPr="008C58B1">
          <w:rPr>
            <w:rStyle w:val="a3"/>
          </w:rPr>
          <w:t>Почта.</w:t>
        </w:r>
        <w:r w:rsidR="00B3382D" w:rsidRPr="008C58B1">
          <w:rPr>
            <w:rStyle w:val="a3"/>
            <w:lang w:val="en-US"/>
          </w:rPr>
          <w:t>sergej</w:t>
        </w:r>
        <w:r w:rsidR="00B3382D" w:rsidRPr="0078026F">
          <w:rPr>
            <w:rStyle w:val="a3"/>
          </w:rPr>
          <w:t>.</w:t>
        </w:r>
        <w:r w:rsidR="00B3382D" w:rsidRPr="008C58B1">
          <w:rPr>
            <w:rStyle w:val="a3"/>
            <w:lang w:val="en-US"/>
          </w:rPr>
          <w:t>laskin</w:t>
        </w:r>
        <w:r w:rsidR="00B3382D" w:rsidRPr="0078026F">
          <w:rPr>
            <w:rStyle w:val="a3"/>
          </w:rPr>
          <w:t>.1969@</w:t>
        </w:r>
        <w:r w:rsidR="00B3382D" w:rsidRPr="008C58B1">
          <w:rPr>
            <w:rStyle w:val="a3"/>
            <w:lang w:val="en-US"/>
          </w:rPr>
          <w:t>mail</w:t>
        </w:r>
        <w:r w:rsidR="00B3382D" w:rsidRPr="0078026F">
          <w:rPr>
            <w:rStyle w:val="a3"/>
          </w:rPr>
          <w:t>.</w:t>
        </w:r>
        <w:r w:rsidR="00B3382D" w:rsidRPr="008C58B1">
          <w:rPr>
            <w:rStyle w:val="a3"/>
            <w:lang w:val="en-US"/>
          </w:rPr>
          <w:t>ru</w:t>
        </w:r>
      </w:hyperlink>
    </w:p>
    <w:p w:rsidR="00B3382D" w:rsidRDefault="00B3382D" w:rsidP="00B3382D"/>
    <w:p w:rsidR="00B3382D" w:rsidRDefault="00B3382D" w:rsidP="00B3382D"/>
    <w:p w:rsidR="00B3382D" w:rsidRPr="00B3382D" w:rsidRDefault="00B3382D" w:rsidP="00B3382D">
      <w:pPr>
        <w:pStyle w:val="a4"/>
        <w:rPr>
          <w:rFonts w:asciiTheme="minorHAnsi" w:hAnsiTheme="minorHAnsi"/>
        </w:rPr>
      </w:pPr>
      <w:r>
        <w:t>Задание:1</w:t>
      </w:r>
      <w:r w:rsidRPr="00B3382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Средневековое общество. Феодализм: понятие, основные черты. Феодальное землевладение, вассально-ленные</w:t>
      </w:r>
      <w:r w:rsidRPr="00B3382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отношения.</w:t>
      </w:r>
    </w:p>
    <w:p w:rsidR="00B3382D" w:rsidRDefault="00B3382D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B3382D">
        <w:rPr>
          <w:bCs/>
          <w:sz w:val="20"/>
          <w:szCs w:val="20"/>
        </w:rPr>
        <w:t>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B3382D" w:rsidRPr="00B3382D" w:rsidRDefault="00B3382D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B3382D" w:rsidRDefault="00B3382D" w:rsidP="00B3382D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проф.образования.Интернет</w:t>
      </w:r>
      <w:proofErr w:type="spellEnd"/>
    </w:p>
    <w:p w:rsidR="00B3382D" w:rsidRPr="00B3382D" w:rsidRDefault="00B3382D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sectPr w:rsidR="00B3382D" w:rsidRPr="00B3382D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0D3"/>
    <w:rsid w:val="00011646"/>
    <w:rsid w:val="00027AD1"/>
    <w:rsid w:val="00095338"/>
    <w:rsid w:val="00144EAC"/>
    <w:rsid w:val="00151D7C"/>
    <w:rsid w:val="001C2E07"/>
    <w:rsid w:val="00254298"/>
    <w:rsid w:val="002A6B64"/>
    <w:rsid w:val="00400341"/>
    <w:rsid w:val="0068701F"/>
    <w:rsid w:val="00A04BF7"/>
    <w:rsid w:val="00A518FE"/>
    <w:rsid w:val="00B3382D"/>
    <w:rsid w:val="00B91638"/>
    <w:rsid w:val="00C52F2A"/>
    <w:rsid w:val="00CE7FC7"/>
    <w:rsid w:val="00CF0849"/>
    <w:rsid w:val="00D3771D"/>
    <w:rsid w:val="00D5118D"/>
    <w:rsid w:val="00DF6B16"/>
    <w:rsid w:val="00E10483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2020-11-09T06:45:00Z</dcterms:created>
  <dcterms:modified xsi:type="dcterms:W3CDTF">2020-11-09T06:45:00Z</dcterms:modified>
</cp:coreProperties>
</file>