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A" w:rsidRDefault="005F43EA">
      <w:r>
        <w:t>02.11.2021г.</w:t>
      </w:r>
      <w:r w:rsidR="00F50185">
        <w:t xml:space="preserve"> 03.11.2021г.</w:t>
      </w:r>
    </w:p>
    <w:p w:rsidR="005F43EA" w:rsidRDefault="005F43EA">
      <w:r>
        <w:t xml:space="preserve">Учебник </w:t>
      </w:r>
      <w:r w:rsidR="0001115C">
        <w:t>«Обществознание" Важенин</w:t>
      </w:r>
    </w:p>
    <w:p w:rsidR="0001115C" w:rsidRDefault="0001115C">
      <w:proofErr w:type="spellStart"/>
      <w:r>
        <w:t>Стр</w:t>
      </w:r>
      <w:proofErr w:type="spellEnd"/>
      <w:r>
        <w:t xml:space="preserve"> 3</w:t>
      </w:r>
      <w:r w:rsidR="001551F5">
        <w:t>4</w:t>
      </w:r>
      <w:r>
        <w:t>4</w:t>
      </w:r>
      <w:r w:rsidR="005B1662">
        <w:t xml:space="preserve"> пункт 7.</w:t>
      </w:r>
      <w:r w:rsidR="00DE3254">
        <w:t>3 Формы и источники права</w:t>
      </w:r>
      <w:r w:rsidR="001551F5">
        <w:t>.</w:t>
      </w:r>
    </w:p>
    <w:p w:rsidR="00DE3254" w:rsidRDefault="00DE3254">
      <w:proofErr w:type="spellStart"/>
      <w:r>
        <w:t>Стр</w:t>
      </w:r>
      <w:proofErr w:type="spellEnd"/>
      <w:r>
        <w:t xml:space="preserve"> </w:t>
      </w:r>
      <w:r w:rsidR="00BD4DD3">
        <w:t xml:space="preserve">344 пункт </w:t>
      </w:r>
      <w:r w:rsidR="00E75D50">
        <w:t xml:space="preserve">7.4 </w:t>
      </w:r>
      <w:r w:rsidR="001551F5">
        <w:t>Правоотношения.</w:t>
      </w:r>
    </w:p>
    <w:p w:rsidR="001551F5" w:rsidRDefault="001551F5">
      <w:r>
        <w:t>Задание: конспект в тетрадь.</w:t>
      </w:r>
      <w:r w:rsidR="00F50185">
        <w:t xml:space="preserve"> Время выполнения 4 часа.</w:t>
      </w:r>
    </w:p>
    <w:sectPr w:rsidR="001551F5" w:rsidSect="006F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43EA"/>
    <w:rsid w:val="0001115C"/>
    <w:rsid w:val="001551F5"/>
    <w:rsid w:val="00460151"/>
    <w:rsid w:val="005B1662"/>
    <w:rsid w:val="005F43EA"/>
    <w:rsid w:val="006F438B"/>
    <w:rsid w:val="00A90CA8"/>
    <w:rsid w:val="00BD4DD3"/>
    <w:rsid w:val="00DE3254"/>
    <w:rsid w:val="00E75D50"/>
    <w:rsid w:val="00F5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2</cp:revision>
  <dcterms:created xsi:type="dcterms:W3CDTF">2021-11-02T10:53:00Z</dcterms:created>
  <dcterms:modified xsi:type="dcterms:W3CDTF">2021-11-02T10:53:00Z</dcterms:modified>
</cp:coreProperties>
</file>