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FA" w:rsidRDefault="00F600FA"/>
    <w:p w:rsidR="00545FA7" w:rsidRDefault="00545FA7" w:rsidP="00545FA7"/>
    <w:p w:rsidR="00545FA7" w:rsidRPr="007012FB" w:rsidRDefault="00545FA7" w:rsidP="00545FA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545FA7" w:rsidRDefault="00545FA7" w:rsidP="0054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филиалом  _________________________Ю.И. </w:t>
      </w:r>
      <w:proofErr w:type="spellStart"/>
      <w:r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545FA7" w:rsidRDefault="00545FA7" w:rsidP="0054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A7" w:rsidRPr="005E1A75" w:rsidRDefault="00545FA7" w:rsidP="0054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545FA7" w:rsidRDefault="00545FA7" w:rsidP="0054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Заочной группы № Кзо-21 Специальность 38.02.04 Коммерция (по отраслям)</w:t>
      </w:r>
    </w:p>
    <w:tbl>
      <w:tblPr>
        <w:tblpPr w:leftFromText="180" w:rightFromText="180" w:vertAnchor="page" w:horzAnchor="margin" w:tblpX="-498" w:tblpY="2937"/>
        <w:tblW w:w="14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0"/>
        <w:gridCol w:w="2053"/>
        <w:gridCol w:w="1959"/>
        <w:gridCol w:w="2285"/>
        <w:gridCol w:w="2285"/>
        <w:gridCol w:w="2277"/>
        <w:gridCol w:w="2285"/>
      </w:tblGrid>
      <w:tr w:rsidR="00545FA7" w:rsidRPr="001365C6" w:rsidTr="000B2E98">
        <w:trPr>
          <w:trHeight w:val="531"/>
        </w:trPr>
        <w:tc>
          <w:tcPr>
            <w:tcW w:w="695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№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урока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Понедельник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31.10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63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Вторник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01.11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85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Среда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02.11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85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Четверг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03.11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Пятница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04.11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545FA7" w:rsidRPr="00E42B32" w:rsidRDefault="00545FA7" w:rsidP="000B2E98">
            <w:pPr>
              <w:jc w:val="center"/>
              <w:rPr>
                <w:rFonts w:ascii="Times New Roman" w:hAnsi="Times New Roman"/>
                <w:b/>
              </w:rPr>
            </w:pPr>
            <w:r w:rsidRPr="00E42B32">
              <w:rPr>
                <w:rFonts w:ascii="Times New Roman" w:hAnsi="Times New Roman"/>
                <w:b/>
              </w:rPr>
              <w:t xml:space="preserve">Суббота </w:t>
            </w:r>
            <w:r>
              <w:rPr>
                <w:rFonts w:ascii="Times New Roman" w:hAnsi="Times New Roman"/>
                <w:b/>
              </w:rPr>
              <w:t>05.11.</w:t>
            </w:r>
            <w:r w:rsidRPr="00E42B32">
              <w:rPr>
                <w:rFonts w:ascii="Times New Roman" w:hAnsi="Times New Roman"/>
                <w:b/>
              </w:rPr>
              <w:t>2022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45FA7" w:rsidRPr="001365C6" w:rsidTr="000B2E98">
        <w:trPr>
          <w:trHeight w:val="265"/>
        </w:trPr>
        <w:tc>
          <w:tcPr>
            <w:tcW w:w="695" w:type="dxa"/>
            <w:vMerge w:val="restart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  <w:lang w:val="en-US"/>
              </w:rPr>
              <w:t>I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891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1урок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 w:val="restart"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Бухгалтерский учет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 xml:space="preserve"> Преподаватель: </w:t>
            </w: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 xml:space="preserve"> Ю.А</w:t>
            </w:r>
          </w:p>
        </w:tc>
        <w:tc>
          <w:tcPr>
            <w:tcW w:w="1963" w:type="dxa"/>
            <w:vMerge w:val="restart"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МДК01.01 Организация коммерческой деятельности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 xml:space="preserve"> Ю.А</w:t>
            </w:r>
          </w:p>
        </w:tc>
        <w:tc>
          <w:tcPr>
            <w:tcW w:w="2285" w:type="dxa"/>
            <w:vMerge w:val="restart"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 xml:space="preserve">МДК01.02  Организация торговли 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>Преподаватель: Федорова Е.</w:t>
            </w:r>
            <w:proofErr w:type="gramStart"/>
            <w:r w:rsidRPr="006D65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85" w:type="dxa"/>
            <w:vMerge w:val="restart"/>
          </w:tcPr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b/>
                <w:sz w:val="20"/>
                <w:szCs w:val="20"/>
              </w:rPr>
              <w:t xml:space="preserve">МДК01.03Техническое оснащение торговых организаций и охраны труда </w:t>
            </w:r>
            <w:r w:rsidRPr="00E42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42B32">
              <w:rPr>
                <w:rFonts w:ascii="Times New Roman" w:hAnsi="Times New Roman"/>
                <w:sz w:val="20"/>
                <w:szCs w:val="20"/>
              </w:rPr>
              <w:t>Преподаватель: Федорова Е.</w:t>
            </w:r>
            <w:proofErr w:type="gramStart"/>
            <w:r w:rsidRPr="00E42B3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85" w:type="dxa"/>
            <w:vMerge w:val="restart"/>
            <w:tcBorders>
              <w:right w:val="single" w:sz="4" w:space="0" w:color="auto"/>
            </w:tcBorders>
          </w:tcPr>
          <w:p w:rsidR="00545FA7" w:rsidRPr="00545FA7" w:rsidRDefault="00545FA7" w:rsidP="00545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A7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</w:tcBorders>
          </w:tcPr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b/>
                <w:sz w:val="20"/>
                <w:szCs w:val="20"/>
              </w:rPr>
              <w:t xml:space="preserve">МДК01.03Техническое оснащение торговых организаций и охраны труда </w:t>
            </w:r>
            <w:r w:rsidRPr="00E42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sz w:val="20"/>
                <w:szCs w:val="20"/>
              </w:rPr>
              <w:t>Преподаватель: Федорова Е.</w:t>
            </w:r>
            <w:proofErr w:type="gramStart"/>
            <w:r w:rsidRPr="00E42B3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45FA7" w:rsidRPr="001365C6" w:rsidTr="000B2E98">
        <w:trPr>
          <w:trHeight w:val="518"/>
        </w:trPr>
        <w:tc>
          <w:tcPr>
            <w:tcW w:w="695" w:type="dxa"/>
            <w:vMerge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2 урок</w:t>
            </w:r>
          </w:p>
        </w:tc>
        <w:tc>
          <w:tcPr>
            <w:tcW w:w="2058" w:type="dxa"/>
            <w:vMerge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A7" w:rsidRPr="001365C6" w:rsidTr="000B2E98">
        <w:trPr>
          <w:trHeight w:val="544"/>
        </w:trPr>
        <w:tc>
          <w:tcPr>
            <w:tcW w:w="695" w:type="dxa"/>
            <w:vMerge w:val="restart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365C6">
              <w:rPr>
                <w:rFonts w:ascii="Times New Roman" w:hAnsi="Times New Roman"/>
                <w:lang w:val="en-US"/>
              </w:rPr>
              <w:t>II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891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3 урок</w:t>
            </w:r>
          </w:p>
        </w:tc>
        <w:tc>
          <w:tcPr>
            <w:tcW w:w="2058" w:type="dxa"/>
            <w:vMerge w:val="restart"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 xml:space="preserve">МДК01.02  Организация торговли 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>Преподаватель: Федорова Е.</w:t>
            </w:r>
            <w:proofErr w:type="gramStart"/>
            <w:r w:rsidRPr="006D65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63" w:type="dxa"/>
            <w:vMerge w:val="restart"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Бухгалтерский учет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 xml:space="preserve"> Преподаватель: </w:t>
            </w: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 xml:space="preserve"> Ю.А</w:t>
            </w:r>
          </w:p>
        </w:tc>
        <w:tc>
          <w:tcPr>
            <w:tcW w:w="2285" w:type="dxa"/>
            <w:vMerge w:val="restart"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b/>
                <w:sz w:val="20"/>
                <w:szCs w:val="20"/>
              </w:rPr>
              <w:t xml:space="preserve">МДК01.03Техническое оснащение торговых организаций и охраны труда </w:t>
            </w:r>
            <w:r w:rsidRPr="00E42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42B32">
              <w:rPr>
                <w:rFonts w:ascii="Times New Roman" w:hAnsi="Times New Roman"/>
                <w:sz w:val="20"/>
                <w:szCs w:val="20"/>
              </w:rPr>
              <w:t>Преподаватель: Федорова Е.</w:t>
            </w:r>
            <w:proofErr w:type="gramStart"/>
            <w:r w:rsidRPr="00E42B3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85" w:type="dxa"/>
            <w:vMerge w:val="restart"/>
          </w:tcPr>
          <w:p w:rsidR="00545FA7" w:rsidRPr="006D651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545FA7" w:rsidRPr="006D651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Преподватель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>Соколов П.Н</w:t>
            </w:r>
          </w:p>
        </w:tc>
        <w:tc>
          <w:tcPr>
            <w:tcW w:w="228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45FA7" w:rsidRDefault="00545FA7" w:rsidP="00545FA7">
            <w:pPr>
              <w:jc w:val="center"/>
            </w:pPr>
            <w:r w:rsidRPr="00D23F4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b/>
                <w:sz w:val="20"/>
                <w:szCs w:val="20"/>
              </w:rPr>
              <w:t>МДК01.04 Основы предпринимательской деятельности</w:t>
            </w:r>
            <w:r w:rsidRPr="00E42B32">
              <w:rPr>
                <w:rFonts w:ascii="Times New Roman" w:hAnsi="Times New Roman"/>
                <w:sz w:val="20"/>
                <w:szCs w:val="20"/>
              </w:rPr>
              <w:t xml:space="preserve"> Преподаватель: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32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E42B32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545FA7" w:rsidRPr="001365C6" w:rsidTr="000B2E98">
        <w:trPr>
          <w:trHeight w:val="140"/>
        </w:trPr>
        <w:tc>
          <w:tcPr>
            <w:tcW w:w="695" w:type="dxa"/>
            <w:vMerge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4урок</w:t>
            </w:r>
          </w:p>
        </w:tc>
        <w:tc>
          <w:tcPr>
            <w:tcW w:w="2058" w:type="dxa"/>
            <w:vMerge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45FA7" w:rsidRPr="00E42B32" w:rsidRDefault="00545FA7" w:rsidP="00545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A7" w:rsidRPr="001365C6" w:rsidTr="000B2E98">
        <w:trPr>
          <w:trHeight w:val="265"/>
        </w:trPr>
        <w:tc>
          <w:tcPr>
            <w:tcW w:w="695" w:type="dxa"/>
            <w:vMerge w:val="restart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  <w:lang w:val="en-US"/>
              </w:rPr>
              <w:t>III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891" w:type="dxa"/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5урок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 w:val="restart"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МДК01.01 Организация коммерческой деятельности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 xml:space="preserve"> Ю.А</w:t>
            </w:r>
          </w:p>
        </w:tc>
        <w:tc>
          <w:tcPr>
            <w:tcW w:w="1963" w:type="dxa"/>
            <w:vMerge w:val="restart"/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 xml:space="preserve">МДК01.02  Организация торговли </w:t>
            </w:r>
            <w:r w:rsidRPr="006D6512">
              <w:rPr>
                <w:rFonts w:ascii="Times New Roman" w:hAnsi="Times New Roman"/>
                <w:sz w:val="20"/>
                <w:szCs w:val="20"/>
              </w:rPr>
              <w:t>Преподаватель: Федорова Е.</w:t>
            </w:r>
            <w:proofErr w:type="gramStart"/>
            <w:r w:rsidRPr="006D65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85" w:type="dxa"/>
            <w:vMerge w:val="restart"/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b/>
                <w:sz w:val="20"/>
                <w:szCs w:val="20"/>
              </w:rPr>
              <w:t>МДК01.04 Основы предпринимательской деятельности</w:t>
            </w:r>
            <w:r w:rsidRPr="00E42B32">
              <w:rPr>
                <w:rFonts w:ascii="Times New Roman" w:hAnsi="Times New Roman"/>
                <w:sz w:val="20"/>
                <w:szCs w:val="20"/>
              </w:rPr>
              <w:t xml:space="preserve"> Преподаватель:</w:t>
            </w:r>
          </w:p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32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E42B32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285" w:type="dxa"/>
            <w:vMerge w:val="restart"/>
          </w:tcPr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2B32">
              <w:rPr>
                <w:rFonts w:ascii="Times New Roman" w:hAnsi="Times New Roman"/>
                <w:b/>
                <w:sz w:val="20"/>
                <w:szCs w:val="20"/>
              </w:rPr>
              <w:t>МДК01.04 Основы предпринимательской деятельности</w:t>
            </w:r>
            <w:r w:rsidRPr="00E42B32">
              <w:rPr>
                <w:rFonts w:ascii="Times New Roman" w:hAnsi="Times New Roman"/>
                <w:sz w:val="20"/>
                <w:szCs w:val="20"/>
              </w:rPr>
              <w:t xml:space="preserve"> Преподаватель: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2B32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E42B32">
              <w:rPr>
                <w:rFonts w:ascii="Times New Roman" w:hAnsi="Times New Roman"/>
                <w:sz w:val="20"/>
                <w:szCs w:val="20"/>
              </w:rPr>
              <w:t xml:space="preserve"> Д.И</w:t>
            </w:r>
          </w:p>
        </w:tc>
        <w:tc>
          <w:tcPr>
            <w:tcW w:w="2285" w:type="dxa"/>
            <w:vMerge w:val="restart"/>
            <w:tcBorders>
              <w:right w:val="single" w:sz="4" w:space="0" w:color="auto"/>
            </w:tcBorders>
          </w:tcPr>
          <w:p w:rsidR="00545FA7" w:rsidRDefault="00545FA7" w:rsidP="00545FA7">
            <w:pPr>
              <w:jc w:val="center"/>
            </w:pPr>
            <w:r w:rsidRPr="00D23F4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</w:tcBorders>
          </w:tcPr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A7" w:rsidRPr="001365C6" w:rsidTr="000B2E98">
        <w:trPr>
          <w:trHeight w:val="842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6урок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FA7" w:rsidRPr="00E42B32" w:rsidRDefault="00545FA7" w:rsidP="00545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A7" w:rsidRPr="001365C6" w:rsidTr="000B2E98">
        <w:trPr>
          <w:trHeight w:val="37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  <w:lang w:val="en-US"/>
              </w:rPr>
              <w:t>IV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7урок</w:t>
            </w:r>
          </w:p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Логостика</w:t>
            </w:r>
            <w:proofErr w:type="spellEnd"/>
          </w:p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 xml:space="preserve"> Ю.А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12">
              <w:rPr>
                <w:rFonts w:ascii="Times New Roman" w:hAnsi="Times New Roman"/>
                <w:sz w:val="20"/>
                <w:szCs w:val="20"/>
              </w:rPr>
              <w:t>Преподватель</w:t>
            </w:r>
            <w:proofErr w:type="spellEnd"/>
            <w:r w:rsidRPr="006D651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5FA7" w:rsidRPr="006D651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>Соколов П.Н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</w:tcBorders>
          </w:tcPr>
          <w:p w:rsidR="00545FA7" w:rsidRPr="006D651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545FA7" w:rsidRPr="006D651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>Соколов П.Н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</w:tcBorders>
          </w:tcPr>
          <w:p w:rsidR="00545FA7" w:rsidRPr="006D651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D6512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545FA7" w:rsidRPr="006D651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545FA7" w:rsidRPr="00E42B32" w:rsidRDefault="00545FA7" w:rsidP="00545F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D6512">
              <w:rPr>
                <w:rFonts w:ascii="Times New Roman" w:hAnsi="Times New Roman"/>
                <w:sz w:val="20"/>
                <w:szCs w:val="20"/>
              </w:rPr>
              <w:t>Соколов П.Н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5FA7" w:rsidRDefault="00545FA7" w:rsidP="00545FA7">
            <w:pPr>
              <w:jc w:val="center"/>
            </w:pPr>
            <w:r w:rsidRPr="00D23F4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5FA7" w:rsidRPr="00E42B32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A7" w:rsidRPr="001365C6" w:rsidTr="000B2E98">
        <w:trPr>
          <w:trHeight w:val="502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8урок</w:t>
            </w:r>
          </w:p>
        </w:tc>
        <w:tc>
          <w:tcPr>
            <w:tcW w:w="20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FA7" w:rsidRPr="001365C6" w:rsidRDefault="00545FA7" w:rsidP="000B2E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545FA7" w:rsidRPr="00890DFB" w:rsidRDefault="00545FA7" w:rsidP="00545FA7">
      <w:pPr>
        <w:rPr>
          <w:rFonts w:ascii="Times New Roman" w:hAnsi="Times New Roman"/>
          <w:sz w:val="24"/>
          <w:szCs w:val="24"/>
        </w:rPr>
      </w:pPr>
      <w:r w:rsidRPr="00890DFB">
        <w:rPr>
          <w:rFonts w:ascii="Times New Roman" w:hAnsi="Times New Roman"/>
          <w:sz w:val="24"/>
          <w:szCs w:val="24"/>
        </w:rPr>
        <w:t>Режим занятий с 8.30-15.40. Обед 11.50-12.20.</w:t>
      </w:r>
    </w:p>
    <w:p w:rsidR="00545FA7" w:rsidRDefault="00545FA7" w:rsidP="00545FA7"/>
    <w:p w:rsidR="00545FA7" w:rsidRDefault="00545FA7"/>
    <w:sectPr w:rsidR="00545FA7" w:rsidSect="008817C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4D9"/>
    <w:rsid w:val="00071434"/>
    <w:rsid w:val="000E441B"/>
    <w:rsid w:val="001F44D9"/>
    <w:rsid w:val="0034351A"/>
    <w:rsid w:val="00403FBD"/>
    <w:rsid w:val="00497D49"/>
    <w:rsid w:val="00545FA7"/>
    <w:rsid w:val="00614F52"/>
    <w:rsid w:val="006720BF"/>
    <w:rsid w:val="006D6512"/>
    <w:rsid w:val="008817CC"/>
    <w:rsid w:val="00890DFB"/>
    <w:rsid w:val="009E2011"/>
    <w:rsid w:val="00C00A0B"/>
    <w:rsid w:val="00C71DCC"/>
    <w:rsid w:val="00C86546"/>
    <w:rsid w:val="00E42B32"/>
    <w:rsid w:val="00F600FA"/>
    <w:rsid w:val="00F87AE2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2022-10-27T05:56:00Z</cp:lastPrinted>
  <dcterms:created xsi:type="dcterms:W3CDTF">2022-10-27T06:07:00Z</dcterms:created>
  <dcterms:modified xsi:type="dcterms:W3CDTF">2022-10-27T06:07:00Z</dcterms:modified>
</cp:coreProperties>
</file>