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C2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Default="00CC2B7E" w:rsidP="00CC2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A178C">
        <w:rPr>
          <w:rFonts w:ascii="Times New Roman" w:hAnsi="Times New Roman"/>
          <w:sz w:val="24"/>
          <w:szCs w:val="24"/>
        </w:rPr>
        <w:t xml:space="preserve">Заочной группы № </w:t>
      </w:r>
      <w:r w:rsidR="000468FB">
        <w:rPr>
          <w:rFonts w:ascii="Times New Roman" w:hAnsi="Times New Roman"/>
          <w:sz w:val="24"/>
          <w:szCs w:val="24"/>
        </w:rPr>
        <w:t>ТЗО-4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 w:rsidR="007A178C">
        <w:rPr>
          <w:rFonts w:ascii="Times New Roman" w:hAnsi="Times New Roman"/>
          <w:sz w:val="24"/>
          <w:szCs w:val="24"/>
        </w:rPr>
        <w:t xml:space="preserve">Специальность </w:t>
      </w:r>
      <w:r w:rsidR="00F9165E">
        <w:rPr>
          <w:rFonts w:ascii="Times New Roman" w:hAnsi="Times New Roman"/>
          <w:sz w:val="24"/>
          <w:szCs w:val="24"/>
        </w:rPr>
        <w:t>23.02.03</w:t>
      </w:r>
      <w:r w:rsidR="008C5398">
        <w:rPr>
          <w:rFonts w:ascii="Times New Roman" w:hAnsi="Times New Roman"/>
          <w:sz w:val="24"/>
          <w:szCs w:val="24"/>
        </w:rPr>
        <w:t>.</w:t>
      </w:r>
      <w:r w:rsidR="0042069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pPr w:leftFromText="180" w:rightFromText="180" w:vertAnchor="page" w:horzAnchor="margin" w:tblpX="-498" w:tblpY="2937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236"/>
        <w:gridCol w:w="2268"/>
        <w:gridCol w:w="2409"/>
        <w:gridCol w:w="2330"/>
        <w:gridCol w:w="2504"/>
        <w:gridCol w:w="2283"/>
      </w:tblGrid>
      <w:tr w:rsidR="00C7375B" w:rsidRPr="00F9165E" w:rsidTr="00C7375B">
        <w:trPr>
          <w:trHeight w:val="555"/>
        </w:trPr>
        <w:tc>
          <w:tcPr>
            <w:tcW w:w="756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C7375B" w:rsidRPr="00F9165E" w:rsidRDefault="00C7375B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C7375B" w:rsidRPr="00F9165E" w:rsidRDefault="00C7375B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C7375B" w:rsidRPr="00F9165E" w:rsidRDefault="00C7375B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C7375B" w:rsidRPr="00F9165E" w:rsidRDefault="00C7375B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04" w:type="dxa"/>
          </w:tcPr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C7375B" w:rsidRPr="00F9165E" w:rsidRDefault="00C7375B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C7375B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C7375B" w:rsidRPr="00F9165E" w:rsidRDefault="00C7375B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01.04.2023</w:t>
            </w:r>
          </w:p>
        </w:tc>
      </w:tr>
      <w:tr w:rsidR="00C7375B" w:rsidRPr="00F9165E" w:rsidTr="00C7375B">
        <w:trPr>
          <w:trHeight w:val="1851"/>
        </w:trPr>
        <w:tc>
          <w:tcPr>
            <w:tcW w:w="756" w:type="dxa"/>
          </w:tcPr>
          <w:p w:rsidR="00C7375B" w:rsidRPr="00F9165E" w:rsidRDefault="00C7375B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C7375B" w:rsidRPr="00F9165E" w:rsidRDefault="00C7375B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</w:tcPr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ОП.11 </w:t>
            </w: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268" w:type="dxa"/>
          </w:tcPr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</w:tcPr>
          <w:p w:rsidR="00C7375B" w:rsidRPr="00F70C72" w:rsidRDefault="00C7375B" w:rsidP="008530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ОГСЭ.03 Иностранный язык</w:t>
            </w:r>
          </w:p>
          <w:p w:rsidR="00C7375B" w:rsidRPr="00F70C72" w:rsidRDefault="00C7375B" w:rsidP="008530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 Соколов П.Н.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D365E1" w:rsidRPr="00F70C72" w:rsidRDefault="00D365E1" w:rsidP="00D365E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D365E1" w:rsidRPr="00F70C72" w:rsidRDefault="00D365E1" w:rsidP="00D365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D365E1" w:rsidP="00D365E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C7375B" w:rsidRPr="00F70C72" w:rsidRDefault="00C7375B" w:rsidP="008530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ОГСЭ.04 Физическая культура</w:t>
            </w:r>
          </w:p>
          <w:p w:rsidR="00C7375B" w:rsidRPr="00F70C72" w:rsidRDefault="00C7375B" w:rsidP="008530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8530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Соколов П.Н.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ОП.12 Автомобильные перевозки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 Орлов Н.Н.</w:t>
            </w:r>
          </w:p>
        </w:tc>
      </w:tr>
      <w:tr w:rsidR="00C7375B" w:rsidRPr="00F9165E" w:rsidTr="00C7375B">
        <w:trPr>
          <w:trHeight w:val="1322"/>
        </w:trPr>
        <w:tc>
          <w:tcPr>
            <w:tcW w:w="756" w:type="dxa"/>
          </w:tcPr>
          <w:p w:rsidR="00C7375B" w:rsidRPr="00F9165E" w:rsidRDefault="00C7375B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C7375B" w:rsidRPr="00F9165E" w:rsidRDefault="00C7375B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</w:tcPr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</w:tcPr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83" w:type="dxa"/>
          </w:tcPr>
          <w:p w:rsidR="00C7375B" w:rsidRPr="00F70C72" w:rsidRDefault="0013549F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 по модулю ЭМ.03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</w:tr>
      <w:tr w:rsidR="00C7375B" w:rsidRPr="00F9165E" w:rsidTr="00C7375B">
        <w:trPr>
          <w:trHeight w:val="1322"/>
        </w:trPr>
        <w:tc>
          <w:tcPr>
            <w:tcW w:w="756" w:type="dxa"/>
          </w:tcPr>
          <w:p w:rsidR="00C7375B" w:rsidRPr="00F9165E" w:rsidRDefault="00C7375B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C7375B" w:rsidRPr="00F9165E" w:rsidRDefault="00C7375B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68" w:type="dxa"/>
          </w:tcPr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30" w:type="dxa"/>
          </w:tcPr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</w:tcPr>
          <w:p w:rsidR="004B6593" w:rsidRPr="00F70C72" w:rsidRDefault="004B6593" w:rsidP="004B65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  <w:r w:rsidR="0013549F">
              <w:rPr>
                <w:rFonts w:ascii="Times New Roman" w:hAnsi="Times New Roman"/>
                <w:b/>
                <w:sz w:val="20"/>
                <w:szCs w:val="20"/>
              </w:rPr>
              <w:t xml:space="preserve"> Д/</w:t>
            </w:r>
            <w:proofErr w:type="gramStart"/>
            <w:r w:rsidR="0013549F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4B6593" w:rsidRPr="00F70C72" w:rsidRDefault="004B6593" w:rsidP="004B6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4B6593" w:rsidP="004B65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83" w:type="dxa"/>
          </w:tcPr>
          <w:p w:rsidR="0013549F" w:rsidRPr="00F70C72" w:rsidRDefault="0013549F" w:rsidP="001354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 по модулю ЭМ.03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</w:tr>
      <w:tr w:rsidR="00C7375B" w:rsidRPr="00F9165E" w:rsidTr="00C7375B">
        <w:trPr>
          <w:trHeight w:val="1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C7375B" w:rsidRPr="00F9165E" w:rsidRDefault="00C7375B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C7375B" w:rsidRPr="00F9165E" w:rsidRDefault="00C7375B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36" w:type="dxa"/>
          </w:tcPr>
          <w:p w:rsidR="00C7375B" w:rsidRPr="00F70C72" w:rsidRDefault="00C7375B" w:rsidP="008530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8530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8530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68" w:type="dxa"/>
          </w:tcPr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F70C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7375B" w:rsidRPr="00F70C72" w:rsidRDefault="00C7375B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ОП.12 Автомобильные перевозки</w:t>
            </w:r>
          </w:p>
          <w:p w:rsidR="00C7375B" w:rsidRPr="00F70C72" w:rsidRDefault="00C7375B" w:rsidP="008530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 Орлов Н.Н.</w:t>
            </w:r>
          </w:p>
        </w:tc>
        <w:tc>
          <w:tcPr>
            <w:tcW w:w="2330" w:type="dxa"/>
          </w:tcPr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04" w:type="dxa"/>
          </w:tcPr>
          <w:p w:rsidR="004B6593" w:rsidRPr="00F70C72" w:rsidRDefault="004B6593" w:rsidP="004B65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C72">
              <w:rPr>
                <w:rFonts w:ascii="Times New Roman" w:hAnsi="Times New Roman"/>
                <w:b/>
                <w:sz w:val="20"/>
                <w:szCs w:val="20"/>
              </w:rPr>
              <w:t>МДК 03.01 Технология ремонта автомобилей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</w:p>
          <w:p w:rsidR="004B6593" w:rsidRPr="00F70C72" w:rsidRDefault="004B6593" w:rsidP="004B6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4B6593" w:rsidP="004B65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283" w:type="dxa"/>
          </w:tcPr>
          <w:p w:rsidR="0013549F" w:rsidRPr="00F70C72" w:rsidRDefault="0013549F" w:rsidP="001354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 по модулю ЭМ.03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C7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C7375B" w:rsidRPr="00F70C72" w:rsidRDefault="00C7375B" w:rsidP="00C737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0C72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F70C72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</w:tr>
    </w:tbl>
    <w:p w:rsidR="00A1351D" w:rsidRDefault="00A1351D">
      <w:pPr>
        <w:rPr>
          <w:rFonts w:ascii="Times New Roman" w:hAnsi="Times New Roman"/>
          <w:sz w:val="28"/>
          <w:szCs w:val="28"/>
        </w:rPr>
      </w:pPr>
    </w:p>
    <w:p w:rsidR="007A178C" w:rsidRPr="00A1351D" w:rsidRDefault="00A1351D" w:rsidP="00A13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Режим занятий с 8.30-15.40. Обед 11.50-12.20.</w:t>
      </w:r>
    </w:p>
    <w:sectPr w:rsidR="007A178C" w:rsidRPr="00A1351D" w:rsidSect="00E622D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B1FB4"/>
    <w:rsid w:val="001058F6"/>
    <w:rsid w:val="00106EC7"/>
    <w:rsid w:val="00131FC9"/>
    <w:rsid w:val="0013549F"/>
    <w:rsid w:val="001365C6"/>
    <w:rsid w:val="00160862"/>
    <w:rsid w:val="001622FF"/>
    <w:rsid w:val="0018144D"/>
    <w:rsid w:val="001C6B95"/>
    <w:rsid w:val="001E1B14"/>
    <w:rsid w:val="00215E13"/>
    <w:rsid w:val="00243B00"/>
    <w:rsid w:val="00252297"/>
    <w:rsid w:val="00267EA9"/>
    <w:rsid w:val="00281BE3"/>
    <w:rsid w:val="002D4392"/>
    <w:rsid w:val="002F6C77"/>
    <w:rsid w:val="003021D1"/>
    <w:rsid w:val="00361ABD"/>
    <w:rsid w:val="003F5F8E"/>
    <w:rsid w:val="003F647C"/>
    <w:rsid w:val="00420696"/>
    <w:rsid w:val="00424764"/>
    <w:rsid w:val="00440F2C"/>
    <w:rsid w:val="00453614"/>
    <w:rsid w:val="00466D86"/>
    <w:rsid w:val="00480D1C"/>
    <w:rsid w:val="004B6593"/>
    <w:rsid w:val="004D3785"/>
    <w:rsid w:val="004F28ED"/>
    <w:rsid w:val="004F780F"/>
    <w:rsid w:val="00553CD9"/>
    <w:rsid w:val="005673EE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25C41"/>
    <w:rsid w:val="00831017"/>
    <w:rsid w:val="008422EA"/>
    <w:rsid w:val="008530FC"/>
    <w:rsid w:val="008B68FA"/>
    <w:rsid w:val="008C1EE9"/>
    <w:rsid w:val="008C5398"/>
    <w:rsid w:val="009214B9"/>
    <w:rsid w:val="009858C1"/>
    <w:rsid w:val="009B7645"/>
    <w:rsid w:val="009E72EF"/>
    <w:rsid w:val="00A1351D"/>
    <w:rsid w:val="00A14AB9"/>
    <w:rsid w:val="00A76186"/>
    <w:rsid w:val="00AF008C"/>
    <w:rsid w:val="00AF7B62"/>
    <w:rsid w:val="00B211B5"/>
    <w:rsid w:val="00BB6B92"/>
    <w:rsid w:val="00BD593A"/>
    <w:rsid w:val="00C10AB2"/>
    <w:rsid w:val="00C11D92"/>
    <w:rsid w:val="00C16D81"/>
    <w:rsid w:val="00C51B97"/>
    <w:rsid w:val="00C7375B"/>
    <w:rsid w:val="00C82583"/>
    <w:rsid w:val="00C8766D"/>
    <w:rsid w:val="00CB0798"/>
    <w:rsid w:val="00CC2B7E"/>
    <w:rsid w:val="00D17760"/>
    <w:rsid w:val="00D365E1"/>
    <w:rsid w:val="00DA28F8"/>
    <w:rsid w:val="00DA5E9F"/>
    <w:rsid w:val="00DD729F"/>
    <w:rsid w:val="00E42F9A"/>
    <w:rsid w:val="00E5177D"/>
    <w:rsid w:val="00E622D3"/>
    <w:rsid w:val="00E838AE"/>
    <w:rsid w:val="00EA64EE"/>
    <w:rsid w:val="00F02280"/>
    <w:rsid w:val="00F04B47"/>
    <w:rsid w:val="00F55D92"/>
    <w:rsid w:val="00F70C7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4</cp:revision>
  <cp:lastPrinted>2023-03-21T08:52:00Z</cp:lastPrinted>
  <dcterms:created xsi:type="dcterms:W3CDTF">2023-03-23T05:02:00Z</dcterms:created>
  <dcterms:modified xsi:type="dcterms:W3CDTF">2023-03-24T03:29:00Z</dcterms:modified>
</cp:coreProperties>
</file>